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E" w:rsidRDefault="00817C77" w:rsidP="00115C2E">
      <w:pPr>
        <w:jc w:val="center"/>
      </w:pPr>
      <w:bookmarkStart w:id="0" w:name="_GoBack"/>
      <w:bookmarkEnd w:id="0"/>
      <w:r w:rsidRPr="00B26100">
        <w:rPr>
          <w:noProof/>
        </w:rPr>
        <w:drawing>
          <wp:inline distT="0" distB="0" distL="0" distR="0">
            <wp:extent cx="541020" cy="702310"/>
            <wp:effectExtent l="0" t="0" r="0" b="254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2E" w:rsidRPr="00051479" w:rsidRDefault="00115C2E" w:rsidP="00115C2E">
      <w:pPr>
        <w:jc w:val="center"/>
        <w:rPr>
          <w:sz w:val="28"/>
          <w:szCs w:val="28"/>
        </w:rPr>
      </w:pPr>
    </w:p>
    <w:p w:rsidR="00115C2E" w:rsidRPr="00051479" w:rsidRDefault="00115C2E" w:rsidP="00115C2E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>КРАСНОЯРСКИЙ  КРАЙ</w:t>
      </w:r>
    </w:p>
    <w:p w:rsidR="00115C2E" w:rsidRPr="00051479" w:rsidRDefault="00115C2E" w:rsidP="00115C2E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>АДМИНИСТРАЦИЯ   ИДРИНСКОГО   РАЙОНА</w:t>
      </w:r>
    </w:p>
    <w:p w:rsidR="00115C2E" w:rsidRPr="00051479" w:rsidRDefault="00115C2E" w:rsidP="00115C2E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ab/>
      </w:r>
    </w:p>
    <w:p w:rsidR="00115C2E" w:rsidRPr="00051479" w:rsidRDefault="00115C2E" w:rsidP="00115C2E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П О С Т А Н О В Л Е Н И Е</w:t>
      </w:r>
    </w:p>
    <w:p w:rsidR="00115C2E" w:rsidRPr="00051479" w:rsidRDefault="00115C2E" w:rsidP="00115C2E">
      <w:pPr>
        <w:jc w:val="center"/>
        <w:rPr>
          <w:b/>
          <w:sz w:val="28"/>
          <w:szCs w:val="28"/>
        </w:rPr>
      </w:pPr>
    </w:p>
    <w:p w:rsidR="00115C2E" w:rsidRPr="00051479" w:rsidRDefault="00E5413C" w:rsidP="00115C2E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115C2E" w:rsidRPr="0005147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15C2E" w:rsidRPr="00051479">
        <w:rPr>
          <w:sz w:val="28"/>
          <w:szCs w:val="28"/>
        </w:rPr>
        <w:t>.201</w:t>
      </w:r>
      <w:r w:rsidR="00033344">
        <w:rPr>
          <w:sz w:val="28"/>
          <w:szCs w:val="28"/>
        </w:rPr>
        <w:t>8</w:t>
      </w:r>
      <w:r w:rsidR="00115C2E" w:rsidRPr="00051479">
        <w:rPr>
          <w:sz w:val="28"/>
          <w:szCs w:val="28"/>
        </w:rPr>
        <w:t xml:space="preserve">                                     с.Идринское                                        №  </w:t>
      </w:r>
      <w:r>
        <w:rPr>
          <w:sz w:val="28"/>
          <w:szCs w:val="28"/>
        </w:rPr>
        <w:t>622</w:t>
      </w:r>
      <w:r w:rsidR="00115C2E" w:rsidRPr="00051479">
        <w:rPr>
          <w:sz w:val="28"/>
          <w:szCs w:val="28"/>
        </w:rPr>
        <w:t xml:space="preserve"> -п</w:t>
      </w:r>
    </w:p>
    <w:p w:rsidR="00115C2E" w:rsidRPr="00051479" w:rsidRDefault="00115C2E" w:rsidP="00115C2E">
      <w:pPr>
        <w:rPr>
          <w:sz w:val="28"/>
          <w:szCs w:val="28"/>
        </w:rPr>
      </w:pPr>
    </w:p>
    <w:p w:rsidR="00115C2E" w:rsidRPr="00051479" w:rsidRDefault="00115C2E" w:rsidP="00115C2E">
      <w:pPr>
        <w:rPr>
          <w:sz w:val="28"/>
          <w:szCs w:val="28"/>
        </w:rPr>
      </w:pP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Об утверждении плана работы </w:t>
      </w: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администрации района на</w:t>
      </w: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второе полугодие 201</w:t>
      </w:r>
      <w:r w:rsidR="00E50B33">
        <w:rPr>
          <w:sz w:val="28"/>
          <w:szCs w:val="28"/>
        </w:rPr>
        <w:t>8</w:t>
      </w:r>
      <w:r w:rsidRPr="00051479">
        <w:rPr>
          <w:sz w:val="28"/>
          <w:szCs w:val="28"/>
        </w:rPr>
        <w:t xml:space="preserve"> года</w:t>
      </w: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</w:p>
    <w:p w:rsidR="00115C2E" w:rsidRPr="00051479" w:rsidRDefault="00115C2E" w:rsidP="00115C2E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Руководствуясь    статьями  19,  33   Устава Идринского  района ПОСТАНОВЛЯЮ:</w:t>
      </w:r>
    </w:p>
    <w:p w:rsidR="00115C2E" w:rsidRPr="00051479" w:rsidRDefault="00115C2E" w:rsidP="00115C2E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         1. Утвердить план работы администрации района на второе полугодие 201</w:t>
      </w:r>
      <w:r w:rsidR="00E50B33">
        <w:rPr>
          <w:sz w:val="28"/>
          <w:szCs w:val="28"/>
        </w:rPr>
        <w:t>8</w:t>
      </w:r>
      <w:r w:rsidRPr="00051479">
        <w:rPr>
          <w:sz w:val="28"/>
          <w:szCs w:val="28"/>
        </w:rPr>
        <w:t xml:space="preserve"> года, согласно приложению.</w:t>
      </w:r>
    </w:p>
    <w:p w:rsidR="00115C2E" w:rsidRPr="00051479" w:rsidRDefault="00115C2E" w:rsidP="00115C2E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2. Контроль за  выполнением постановления  возложить на заведующую отделом по организационной работе и архивным вопросам администрации района Н.В.Бадьину.</w:t>
      </w:r>
    </w:p>
    <w:p w:rsidR="00115C2E" w:rsidRPr="00051479" w:rsidRDefault="00115C2E" w:rsidP="00115C2E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3. Опубликовать постановление на официальном сайте муниципального образования Идринский район </w:t>
      </w:r>
      <w:r w:rsidRPr="00051479">
        <w:rPr>
          <w:sz w:val="28"/>
          <w:szCs w:val="28"/>
          <w:lang w:val="en-US"/>
        </w:rPr>
        <w:t>www</w:t>
      </w:r>
      <w:r w:rsidRPr="00051479">
        <w:rPr>
          <w:sz w:val="28"/>
          <w:szCs w:val="28"/>
        </w:rPr>
        <w:t>.</w:t>
      </w:r>
      <w:r w:rsidRPr="00051479">
        <w:rPr>
          <w:sz w:val="28"/>
          <w:szCs w:val="28"/>
          <w:lang w:val="en-US"/>
        </w:rPr>
        <w:t>idra</w:t>
      </w:r>
      <w:r w:rsidRPr="00051479">
        <w:rPr>
          <w:sz w:val="28"/>
          <w:szCs w:val="28"/>
        </w:rPr>
        <w:t>.</w:t>
      </w:r>
      <w:r w:rsidRPr="00051479">
        <w:rPr>
          <w:sz w:val="28"/>
          <w:szCs w:val="28"/>
          <w:lang w:val="en-US"/>
        </w:rPr>
        <w:t>ru</w:t>
      </w:r>
    </w:p>
    <w:p w:rsidR="00115C2E" w:rsidRPr="00051479" w:rsidRDefault="00115C2E" w:rsidP="00115C2E">
      <w:pPr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          4.  Постановление  вступает в силу со дня подписания.</w:t>
      </w:r>
    </w:p>
    <w:p w:rsidR="00115C2E" w:rsidRPr="00051479" w:rsidRDefault="00115C2E" w:rsidP="00115C2E">
      <w:pPr>
        <w:jc w:val="both"/>
        <w:rPr>
          <w:sz w:val="28"/>
          <w:szCs w:val="28"/>
        </w:rPr>
      </w:pPr>
    </w:p>
    <w:p w:rsidR="00115C2E" w:rsidRPr="00051479" w:rsidRDefault="00115C2E" w:rsidP="00115C2E">
      <w:pPr>
        <w:jc w:val="both"/>
        <w:rPr>
          <w:sz w:val="28"/>
          <w:szCs w:val="28"/>
        </w:rPr>
      </w:pPr>
    </w:p>
    <w:p w:rsidR="00115C2E" w:rsidRPr="00051479" w:rsidRDefault="00115C2E" w:rsidP="00115C2E">
      <w:pPr>
        <w:jc w:val="both"/>
        <w:rPr>
          <w:sz w:val="28"/>
          <w:szCs w:val="28"/>
        </w:rPr>
      </w:pPr>
    </w:p>
    <w:p w:rsidR="00115C2E" w:rsidRPr="00051479" w:rsidRDefault="00115C2E" w:rsidP="00115C2E">
      <w:pPr>
        <w:jc w:val="both"/>
        <w:rPr>
          <w:sz w:val="28"/>
          <w:szCs w:val="28"/>
        </w:rPr>
      </w:pPr>
      <w:r w:rsidRPr="00051479">
        <w:rPr>
          <w:sz w:val="28"/>
          <w:szCs w:val="28"/>
        </w:rPr>
        <w:t>Глава  района</w:t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  <w:t xml:space="preserve">                            </w:t>
      </w:r>
      <w:r w:rsidRPr="00051479">
        <w:rPr>
          <w:sz w:val="28"/>
          <w:szCs w:val="28"/>
        </w:rPr>
        <w:tab/>
        <w:t>А.В. Киреев</w:t>
      </w: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115C2E" w:rsidRDefault="00115C2E" w:rsidP="00B31737">
      <w:pPr>
        <w:ind w:left="3528" w:firstLine="720"/>
        <w:jc w:val="center"/>
      </w:pPr>
    </w:p>
    <w:p w:rsidR="00051479" w:rsidRPr="00051479" w:rsidRDefault="00FB1694" w:rsidP="00B31737">
      <w:pPr>
        <w:ind w:left="3528" w:firstLine="720"/>
        <w:jc w:val="center"/>
      </w:pPr>
      <w:r>
        <w:t xml:space="preserve">    </w:t>
      </w:r>
    </w:p>
    <w:p w:rsidR="00115C2E" w:rsidRPr="00051479" w:rsidRDefault="00115C2E" w:rsidP="00115C2E">
      <w:pPr>
        <w:ind w:left="3528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5C2E">
        <w:rPr>
          <w:sz w:val="28"/>
          <w:szCs w:val="28"/>
        </w:rPr>
        <w:t xml:space="preserve">   </w:t>
      </w:r>
      <w:r w:rsidRPr="00051479">
        <w:rPr>
          <w:sz w:val="28"/>
          <w:szCs w:val="28"/>
        </w:rPr>
        <w:t>к</w:t>
      </w:r>
      <w:r w:rsidRPr="00051479">
        <w:rPr>
          <w:sz w:val="28"/>
          <w:szCs w:val="28"/>
        </w:rPr>
        <w:tab/>
        <w:t xml:space="preserve">постановлению </w:t>
      </w:r>
    </w:p>
    <w:p w:rsidR="00115C2E" w:rsidRPr="00051479" w:rsidRDefault="00115C2E" w:rsidP="00115C2E">
      <w:pPr>
        <w:ind w:left="5664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администрации района </w:t>
      </w:r>
    </w:p>
    <w:p w:rsidR="00115C2E" w:rsidRPr="00051479" w:rsidRDefault="00115C2E" w:rsidP="00115C2E">
      <w:pPr>
        <w:ind w:left="5664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от </w:t>
      </w:r>
      <w:r w:rsidR="00E5413C">
        <w:rPr>
          <w:sz w:val="28"/>
          <w:szCs w:val="28"/>
        </w:rPr>
        <w:t>02</w:t>
      </w:r>
      <w:r w:rsidRPr="00051479">
        <w:rPr>
          <w:sz w:val="28"/>
          <w:szCs w:val="28"/>
        </w:rPr>
        <w:t>.0</w:t>
      </w:r>
      <w:r w:rsidR="00E5413C">
        <w:rPr>
          <w:sz w:val="28"/>
          <w:szCs w:val="28"/>
        </w:rPr>
        <w:t>8</w:t>
      </w:r>
      <w:r w:rsidRPr="00051479">
        <w:rPr>
          <w:sz w:val="28"/>
          <w:szCs w:val="28"/>
        </w:rPr>
        <w:t>.201</w:t>
      </w:r>
      <w:r w:rsidR="00033344">
        <w:rPr>
          <w:sz w:val="28"/>
          <w:szCs w:val="28"/>
        </w:rPr>
        <w:t>8</w:t>
      </w:r>
      <w:r w:rsidRPr="00051479">
        <w:rPr>
          <w:sz w:val="28"/>
          <w:szCs w:val="28"/>
        </w:rPr>
        <w:t xml:space="preserve"> №</w:t>
      </w:r>
      <w:r w:rsidR="00033344">
        <w:rPr>
          <w:sz w:val="28"/>
          <w:szCs w:val="28"/>
        </w:rPr>
        <w:t xml:space="preserve"> </w:t>
      </w:r>
      <w:r w:rsidR="00E5413C">
        <w:rPr>
          <w:sz w:val="28"/>
          <w:szCs w:val="28"/>
        </w:rPr>
        <w:t>622</w:t>
      </w:r>
      <w:r w:rsidRPr="00051479">
        <w:rPr>
          <w:sz w:val="28"/>
          <w:szCs w:val="28"/>
        </w:rPr>
        <w:t>-п</w:t>
      </w:r>
    </w:p>
    <w:p w:rsidR="00B31737" w:rsidRPr="00FB1694" w:rsidRDefault="00B31737" w:rsidP="00051479">
      <w:pPr>
        <w:ind w:left="3528" w:firstLine="720"/>
        <w:jc w:val="center"/>
        <w:rPr>
          <w:sz w:val="24"/>
          <w:szCs w:val="24"/>
        </w:rPr>
      </w:pP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</w:p>
    <w:p w:rsidR="00B31737" w:rsidRPr="00051479" w:rsidRDefault="00B31737" w:rsidP="00B31737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П Л А Н</w:t>
      </w:r>
    </w:p>
    <w:p w:rsidR="00B31737" w:rsidRPr="00051479" w:rsidRDefault="00B31737" w:rsidP="00B31737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РАБОТЫ АДМИНИСТРАЦИИ ИДРИНСКОГО РАЙОНА</w:t>
      </w:r>
    </w:p>
    <w:p w:rsidR="00B31737" w:rsidRPr="00FB1694" w:rsidRDefault="00950641" w:rsidP="00B31737">
      <w:pPr>
        <w:pStyle w:val="2"/>
        <w:tabs>
          <w:tab w:val="left" w:pos="0"/>
        </w:tabs>
        <w:jc w:val="center"/>
        <w:rPr>
          <w:szCs w:val="24"/>
        </w:rPr>
      </w:pPr>
      <w:r>
        <w:rPr>
          <w:sz w:val="28"/>
          <w:szCs w:val="28"/>
        </w:rPr>
        <w:t>НА</w:t>
      </w:r>
      <w:r w:rsidR="00B31737" w:rsidRPr="00051479">
        <w:rPr>
          <w:sz w:val="28"/>
          <w:szCs w:val="28"/>
        </w:rPr>
        <w:t xml:space="preserve"> ВТОРОЕ  ПОЛУГОДИЕ 201</w:t>
      </w:r>
      <w:r w:rsidR="00033344">
        <w:rPr>
          <w:sz w:val="28"/>
          <w:szCs w:val="28"/>
        </w:rPr>
        <w:t>8</w:t>
      </w:r>
      <w:r w:rsidR="008F7F98" w:rsidRPr="00051479">
        <w:rPr>
          <w:sz w:val="28"/>
          <w:szCs w:val="28"/>
        </w:rPr>
        <w:t xml:space="preserve">  </w:t>
      </w:r>
      <w:r w:rsidR="00B31737" w:rsidRPr="00051479">
        <w:rPr>
          <w:sz w:val="28"/>
          <w:szCs w:val="28"/>
        </w:rPr>
        <w:t>года</w:t>
      </w:r>
    </w:p>
    <w:tbl>
      <w:tblPr>
        <w:tblW w:w="979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1"/>
        <w:gridCol w:w="3403"/>
        <w:gridCol w:w="992"/>
        <w:gridCol w:w="2835"/>
        <w:gridCol w:w="2127"/>
      </w:tblGrid>
      <w:tr w:rsidR="00B31737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FB1694" w:rsidP="00B31737">
            <w:pPr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Дата</w:t>
            </w:r>
          </w:p>
          <w:p w:rsidR="00B31737" w:rsidRPr="00A40F7A" w:rsidRDefault="00B31737" w:rsidP="00B31737">
            <w:pPr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Кто докладывает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Ответственные за подготовку</w:t>
            </w:r>
          </w:p>
        </w:tc>
      </w:tr>
      <w:tr w:rsidR="00B31737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3E54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           5</w:t>
            </w:r>
          </w:p>
        </w:tc>
      </w:tr>
      <w:tr w:rsidR="00033344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033344" w:rsidRPr="00A40F7A" w:rsidRDefault="00033344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033344" w:rsidRPr="00A40F7A" w:rsidRDefault="00033344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Об исполнении районного бюджета за </w:t>
            </w:r>
            <w:r w:rsidRPr="00A40F7A">
              <w:rPr>
                <w:sz w:val="24"/>
                <w:szCs w:val="24"/>
                <w:lang w:val="en-US"/>
              </w:rPr>
              <w:t>I</w:t>
            </w:r>
            <w:r w:rsidRPr="00A40F7A">
              <w:rPr>
                <w:sz w:val="24"/>
                <w:szCs w:val="24"/>
              </w:rPr>
              <w:t xml:space="preserve"> полугодие 2018 года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33344" w:rsidRPr="00A40F7A" w:rsidRDefault="00940ABF" w:rsidP="003D5B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33344" w:rsidRPr="00A40F7A" w:rsidRDefault="00033344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Антипова Н.П., первый заместитель главы района, руководитель финанс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вого управления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44" w:rsidRPr="00A40F7A" w:rsidRDefault="00033344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8F7F98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033344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8F7F98" w:rsidP="00940AB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ходе подготовки </w:t>
            </w:r>
            <w:r w:rsidR="00940ABF">
              <w:rPr>
                <w:sz w:val="24"/>
                <w:szCs w:val="24"/>
              </w:rPr>
              <w:t>к выборам губернатора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8F7F98" w:rsidP="00940AB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940ABF" w:rsidP="00033344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С.А., главный специалист по общественно политической и кадровой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A40F7A" w:rsidRDefault="00940ABF" w:rsidP="009506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B7C75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C75" w:rsidRPr="00A40F7A" w:rsidRDefault="00DB7C75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C75" w:rsidRPr="00A40F7A" w:rsidRDefault="00DB7C75" w:rsidP="003D5BBB">
            <w:pPr>
              <w:pStyle w:val="11"/>
              <w:shd w:val="clear" w:color="auto" w:fill="auto"/>
              <w:spacing w:line="240" w:lineRule="auto"/>
              <w:ind w:right="57"/>
              <w:jc w:val="both"/>
              <w:rPr>
                <w:sz w:val="24"/>
                <w:szCs w:val="24"/>
                <w:highlight w:val="yellow"/>
              </w:rPr>
            </w:pPr>
            <w:r w:rsidRPr="00A40F7A">
              <w:rPr>
                <w:sz w:val="24"/>
                <w:szCs w:val="24"/>
              </w:rPr>
              <w:t>О работе Идринского газового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C75" w:rsidRPr="00A40F7A" w:rsidRDefault="00DB7C75" w:rsidP="003D5BBB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C75" w:rsidRPr="00A40F7A" w:rsidRDefault="00DB7C75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Васильева Н.В., начальник Идринского газового участка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C75" w:rsidRPr="00A40F7A" w:rsidRDefault="00DB7C75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Идринский газовый участок</w:t>
            </w:r>
          </w:p>
        </w:tc>
      </w:tr>
      <w:tr w:rsidR="002E0786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2E078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подготовки школ к новому 2018-2019 учебн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973AD9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Кононенко В.Е., исполняющий обязанности начальника отдела образования админ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6459A0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</w:p>
        </w:tc>
      </w:tr>
      <w:tr w:rsidR="008F7F98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E67103" w:rsidP="00E6710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5</w:t>
            </w:r>
            <w:r w:rsidR="008F7F98"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ходе заготовки кормов и подг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товки к уборочным работам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A40F7A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Фоменко К.Ю., начальник отдела сел</w:t>
            </w:r>
            <w:r w:rsidRPr="00A40F7A">
              <w:rPr>
                <w:sz w:val="24"/>
                <w:szCs w:val="24"/>
              </w:rPr>
              <w:t>ь</w:t>
            </w:r>
            <w:r w:rsidRPr="00A40F7A">
              <w:rPr>
                <w:sz w:val="24"/>
                <w:szCs w:val="24"/>
              </w:rPr>
              <w:t>ского хозяйства</w:t>
            </w:r>
            <w:r w:rsidR="0026654C" w:rsidRPr="00A40F7A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A40F7A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сельского хозяйства администрации</w:t>
            </w:r>
            <w:r w:rsidR="008F7F98" w:rsidRPr="00A40F7A">
              <w:rPr>
                <w:sz w:val="24"/>
                <w:szCs w:val="24"/>
              </w:rPr>
              <w:t xml:space="preserve"> района</w:t>
            </w:r>
          </w:p>
        </w:tc>
      </w:tr>
      <w:tr w:rsidR="002E0786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E6710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работе МБУ «Молодежный центр «Альтаир» по флагманской программе  «Добровольчество»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4A7809">
            <w:pPr>
              <w:ind w:right="-108" w:hanging="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Кулаков Р.А. директор МБУК «МЦ «Альтаир»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 спорта и молодежной политики</w:t>
            </w:r>
          </w:p>
        </w:tc>
      </w:tr>
      <w:tr w:rsidR="00E81E9B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E9B" w:rsidRPr="00A40F7A" w:rsidRDefault="00856A52" w:rsidP="00856A52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7</w:t>
            </w:r>
            <w:r w:rsidR="00E81E9B"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E9B" w:rsidRPr="00A40F7A" w:rsidRDefault="00E81E9B" w:rsidP="007E7792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E9B" w:rsidRPr="00A40F7A" w:rsidRDefault="00E81E9B" w:rsidP="000C1E3D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809" w:rsidRDefault="004A7809" w:rsidP="006459A0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4A7809">
              <w:rPr>
                <w:sz w:val="24"/>
                <w:szCs w:val="24"/>
              </w:rPr>
              <w:t>Кононенко В.Е., исполняющий обязанности начальника отдела образования администрации района</w:t>
            </w:r>
          </w:p>
          <w:p w:rsidR="00856A52" w:rsidRPr="00A40F7A" w:rsidRDefault="00856A52" w:rsidP="006459A0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Евсеенко Л.В., начальник отдела культуры</w:t>
            </w:r>
            <w:r w:rsidR="007F544E" w:rsidRPr="00A40F7A">
              <w:rPr>
                <w:sz w:val="24"/>
                <w:szCs w:val="24"/>
              </w:rPr>
              <w:t>,</w:t>
            </w:r>
            <w:r w:rsidRPr="00A40F7A">
              <w:rPr>
                <w:sz w:val="24"/>
                <w:szCs w:val="24"/>
              </w:rPr>
              <w:t xml:space="preserve"> спорта и молодежной политики администрации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E9B" w:rsidRPr="00A40F7A" w:rsidRDefault="00E81E9B" w:rsidP="006459A0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  <w:r w:rsidR="00856A52" w:rsidRPr="00A40F7A">
              <w:rPr>
                <w:sz w:val="24"/>
                <w:szCs w:val="24"/>
              </w:rPr>
              <w:t>;</w:t>
            </w:r>
          </w:p>
          <w:p w:rsidR="00856A52" w:rsidRPr="00A40F7A" w:rsidRDefault="00856A52" w:rsidP="006459A0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</w:tr>
      <w:tr w:rsidR="00CB1BBF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856A52" w:rsidP="00856A52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8</w:t>
            </w:r>
            <w:r w:rsidR="00CB1BBF"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2E078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подготовки объектов жизнеобеспечения к отопительному сезону 20</w:t>
            </w:r>
            <w:r w:rsidR="00EE34E3" w:rsidRPr="00A40F7A">
              <w:rPr>
                <w:sz w:val="24"/>
                <w:szCs w:val="24"/>
              </w:rPr>
              <w:t>1</w:t>
            </w:r>
            <w:r w:rsidR="002E0786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>-201</w:t>
            </w:r>
            <w:r w:rsidR="002E0786" w:rsidRPr="00A40F7A">
              <w:rPr>
                <w:sz w:val="24"/>
                <w:szCs w:val="24"/>
              </w:rPr>
              <w:t>9</w:t>
            </w:r>
            <w:r w:rsidRPr="00A40F7A">
              <w:rPr>
                <w:sz w:val="24"/>
                <w:szCs w:val="24"/>
              </w:rPr>
              <w:t xml:space="preserve"> 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2F6ABB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EE34E3" w:rsidP="0024656E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Бахман А.А., начальник отдела по вопросам строительства</w:t>
            </w:r>
            <w:r w:rsidR="007F544E" w:rsidRPr="00A40F7A">
              <w:rPr>
                <w:sz w:val="24"/>
                <w:szCs w:val="24"/>
              </w:rPr>
              <w:t>,</w:t>
            </w:r>
            <w:r w:rsidRPr="00A40F7A">
              <w:rPr>
                <w:sz w:val="24"/>
                <w:szCs w:val="24"/>
              </w:rPr>
              <w:t xml:space="preserve"> архитектуры и жилищно </w:t>
            </w:r>
            <w:r w:rsidRPr="00A40F7A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</w:tr>
      <w:tr w:rsidR="002E0786" w:rsidRPr="00A40F7A" w:rsidTr="00EE386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EE34E3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работы физкультурно – спортивных клубов по месту жительства за 2017 год и текущий период 2018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4A7809">
            <w:pPr>
              <w:ind w:right="-108" w:hanging="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Проскуряков  О.И. ведущий специалист отдела культуры, спорта и молодежной политики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</w:t>
            </w:r>
          </w:p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спорта и молодежной политики администрации района</w:t>
            </w:r>
          </w:p>
        </w:tc>
      </w:tr>
      <w:tr w:rsidR="002E0786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856A52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4A7809">
            <w:pPr>
              <w:pStyle w:val="11"/>
              <w:shd w:val="clear" w:color="auto" w:fill="auto"/>
              <w:spacing w:line="240" w:lineRule="auto"/>
              <w:ind w:right="5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независимой оценк</w:t>
            </w:r>
            <w:r w:rsidR="004A7809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 xml:space="preserve"> качества образовательных организаций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Кононенко</w:t>
            </w:r>
            <w:r w:rsidR="00A40F7A" w:rsidRPr="00A40F7A">
              <w:rPr>
                <w:sz w:val="24"/>
                <w:szCs w:val="24"/>
              </w:rPr>
              <w:t xml:space="preserve"> </w:t>
            </w:r>
            <w:r w:rsidRPr="00A40F7A">
              <w:rPr>
                <w:sz w:val="24"/>
                <w:szCs w:val="24"/>
              </w:rPr>
              <w:t>В.Е</w:t>
            </w:r>
            <w:r w:rsidR="00A40F7A" w:rsidRPr="00A40F7A">
              <w:rPr>
                <w:sz w:val="24"/>
                <w:szCs w:val="24"/>
              </w:rPr>
              <w:t>.</w:t>
            </w:r>
            <w:r w:rsidRPr="00A40F7A">
              <w:rPr>
                <w:sz w:val="24"/>
                <w:szCs w:val="24"/>
              </w:rPr>
              <w:t xml:space="preserve"> и.о.начальника отдела образования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2E0786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856A52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2017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Левечко Е.А. начальник отдела планирования и экономического развития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2E0786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856A52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12.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организации работы местного отделения общества  «Знание» в Идринском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A40F7A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E0786" w:rsidRPr="00A40F7A" w:rsidRDefault="002E0786" w:rsidP="003D5BBB">
            <w:pPr>
              <w:pStyle w:val="a4"/>
              <w:tabs>
                <w:tab w:val="left" w:pos="708"/>
              </w:tabs>
              <w:snapToGrid w:val="0"/>
              <w:ind w:right="-108"/>
              <w:rPr>
                <w:szCs w:val="24"/>
              </w:rPr>
            </w:pPr>
            <w:r w:rsidRPr="00A40F7A">
              <w:rPr>
                <w:szCs w:val="24"/>
              </w:rPr>
              <w:t>Евсеенко Т.В. директор МКУ МЦБС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786" w:rsidRPr="00A40F7A" w:rsidRDefault="002E0786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</w:tr>
      <w:tr w:rsidR="00CB1BBF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13.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мерах по обеспечению пожарной безопасности в осенне-зимний п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риод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583B9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Гражданцев А.А. - гла</w:t>
            </w:r>
            <w:r w:rsidRPr="00A40F7A">
              <w:rPr>
                <w:sz w:val="24"/>
                <w:szCs w:val="24"/>
              </w:rPr>
              <w:t>в</w:t>
            </w:r>
            <w:r w:rsidRPr="00A40F7A">
              <w:rPr>
                <w:sz w:val="24"/>
                <w:szCs w:val="24"/>
              </w:rPr>
              <w:t>ный специалист ГО ЧС и ПБ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4D56F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</w:t>
            </w:r>
            <w:r w:rsidR="004D56F6" w:rsidRPr="00A40F7A">
              <w:rPr>
                <w:sz w:val="24"/>
                <w:szCs w:val="24"/>
              </w:rPr>
              <w:t>я</w:t>
            </w:r>
            <w:r w:rsidRPr="00A40F7A">
              <w:rPr>
                <w:sz w:val="24"/>
                <w:szCs w:val="24"/>
              </w:rPr>
              <w:t xml:space="preserve"> ра</w:t>
            </w:r>
            <w:r w:rsidRPr="00A40F7A">
              <w:rPr>
                <w:sz w:val="24"/>
                <w:szCs w:val="24"/>
              </w:rPr>
              <w:t>й</w:t>
            </w:r>
            <w:r w:rsidRPr="00A40F7A">
              <w:rPr>
                <w:sz w:val="24"/>
                <w:szCs w:val="24"/>
              </w:rPr>
              <w:t>она</w:t>
            </w:r>
          </w:p>
        </w:tc>
      </w:tr>
      <w:tr w:rsidR="00CB1BBF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2E078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подготовки жилого фо</w:t>
            </w:r>
            <w:r w:rsidRPr="00A40F7A">
              <w:rPr>
                <w:sz w:val="24"/>
                <w:szCs w:val="24"/>
              </w:rPr>
              <w:t>н</w:t>
            </w:r>
            <w:r w:rsidRPr="00A40F7A">
              <w:rPr>
                <w:sz w:val="24"/>
                <w:szCs w:val="24"/>
              </w:rPr>
              <w:t>да к отопительному сезону 201</w:t>
            </w:r>
            <w:r w:rsidR="002E0786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>-201</w:t>
            </w:r>
            <w:r w:rsidR="002E0786" w:rsidRPr="00A40F7A">
              <w:rPr>
                <w:sz w:val="24"/>
                <w:szCs w:val="24"/>
              </w:rPr>
              <w:t>9</w:t>
            </w:r>
            <w:r w:rsidRPr="00A40F7A">
              <w:rPr>
                <w:sz w:val="24"/>
                <w:szCs w:val="24"/>
              </w:rPr>
              <w:t>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2F6ABB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Михайлов С.Н., д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>ректор ООО «УК УЮТ»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ООО «УК Уют»</w:t>
            </w:r>
          </w:p>
        </w:tc>
      </w:tr>
      <w:tr w:rsidR="00EE386C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ремонте и содержании автомобильных дорог на территории муниципального образования Идринский  район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EE386C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3D5BBB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Бахман А.А., начальник отдела строительства, архитектуры и жилищно-коммунального хозяйства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</w:p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EE386C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Об организации работы  «Российское движение школьников» и «ЮНАРМИЯ»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EE386C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EE386C" w:rsidRPr="00A40F7A" w:rsidRDefault="00EE386C" w:rsidP="003D5BBB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КононенкоВ.Е и.о.начальника отдела образования администрации района</w:t>
            </w:r>
          </w:p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Кулаков Р.А. директор МБУК «МЦ «Альтаир»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администрации района;</w:t>
            </w:r>
          </w:p>
          <w:p w:rsidR="00EE386C" w:rsidRPr="00A40F7A" w:rsidRDefault="00EE386C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</w:t>
            </w:r>
          </w:p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спорта и молодежной политики администрации района</w:t>
            </w:r>
          </w:p>
        </w:tc>
      </w:tr>
      <w:tr w:rsidR="00CB1BBF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1BBF" w:rsidRPr="00A40F7A" w:rsidRDefault="00CB1BBF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EE386C" w:rsidRPr="00A40F7A">
              <w:rPr>
                <w:sz w:val="24"/>
                <w:szCs w:val="24"/>
              </w:rPr>
              <w:t>7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BF" w:rsidRPr="00A40F7A" w:rsidRDefault="00CB1BBF" w:rsidP="00EE386C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утверждении отчета об испо</w:t>
            </w:r>
            <w:r w:rsidRPr="00A40F7A">
              <w:rPr>
                <w:sz w:val="24"/>
                <w:szCs w:val="24"/>
              </w:rPr>
              <w:t>л</w:t>
            </w:r>
            <w:r w:rsidRPr="00A40F7A">
              <w:rPr>
                <w:sz w:val="24"/>
                <w:szCs w:val="24"/>
              </w:rPr>
              <w:t xml:space="preserve">нении районного </w:t>
            </w:r>
            <w:r w:rsidRPr="00A40F7A">
              <w:rPr>
                <w:sz w:val="24"/>
                <w:szCs w:val="24"/>
              </w:rPr>
              <w:lastRenderedPageBreak/>
              <w:t>бюджета по с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стоянию на 1 октября 201</w:t>
            </w:r>
            <w:r w:rsidR="00EE386C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 xml:space="preserve"> год</w:t>
            </w:r>
            <w:r w:rsidRPr="00A40F7A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н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EE310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Антипова Н.П., первый заместитель главы </w:t>
            </w:r>
            <w:r w:rsidRPr="00A40F7A">
              <w:rPr>
                <w:sz w:val="24"/>
                <w:szCs w:val="24"/>
              </w:rPr>
              <w:lastRenderedPageBreak/>
              <w:t>района, руководитель финанс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вого управления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 xml:space="preserve">Финансовое управление </w:t>
            </w:r>
            <w:r w:rsidRPr="00A40F7A">
              <w:rPr>
                <w:sz w:val="24"/>
                <w:szCs w:val="24"/>
              </w:rPr>
              <w:lastRenderedPageBreak/>
              <w:t>администрации района</w:t>
            </w:r>
          </w:p>
        </w:tc>
      </w:tr>
      <w:tr w:rsidR="00CB1BBF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1</w:t>
            </w:r>
            <w:r w:rsidR="00EE386C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результатах уборочной кампании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Фоменко К.Ю., начальник отдела сел</w:t>
            </w:r>
            <w:r w:rsidRPr="00A40F7A">
              <w:rPr>
                <w:sz w:val="24"/>
                <w:szCs w:val="24"/>
              </w:rPr>
              <w:t>ь</w:t>
            </w:r>
            <w:r w:rsidRPr="00A40F7A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EE386C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auto"/>
            </w:tcBorders>
          </w:tcPr>
          <w:p w:rsidR="00EE386C" w:rsidRPr="00A40F7A" w:rsidRDefault="00EE386C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auto"/>
            </w:tcBorders>
          </w:tcPr>
          <w:p w:rsidR="00EE386C" w:rsidRPr="00A40F7A" w:rsidRDefault="00EE386C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EE386C" w:rsidRPr="00A40F7A" w:rsidRDefault="00EE386C" w:rsidP="003D5BBB">
            <w:pPr>
              <w:ind w:right="-108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КононенкоВ.Е и.о.начальника отдела образования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86C" w:rsidRPr="00A40F7A" w:rsidRDefault="00EE386C" w:rsidP="003D5BBB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EE386C" w:rsidRPr="00A40F7A" w:rsidTr="00EE386C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C" w:rsidRPr="00A40F7A" w:rsidRDefault="00EE386C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C" w:rsidRPr="00A40F7A" w:rsidRDefault="00EE386C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C" w:rsidRPr="00A40F7A" w:rsidRDefault="00EE386C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C" w:rsidRPr="00A40F7A" w:rsidRDefault="00EE386C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Главы сельсоветов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C" w:rsidRPr="00A40F7A" w:rsidRDefault="00EE386C" w:rsidP="003D5B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Администрации сельсоветов</w:t>
            </w:r>
          </w:p>
        </w:tc>
      </w:tr>
      <w:tr w:rsidR="00CB1BBF" w:rsidRPr="00A40F7A" w:rsidTr="00EE386C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</w:t>
            </w:r>
            <w:r w:rsidR="00EE386C" w:rsidRPr="00A40F7A">
              <w:rPr>
                <w:sz w:val="24"/>
                <w:szCs w:val="24"/>
              </w:rPr>
              <w:t>1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качестве семян, засыпанных в сельхозпредприятиях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Фоменко К.Ю., начальник отдела сел</w:t>
            </w:r>
            <w:r w:rsidRPr="00A40F7A">
              <w:rPr>
                <w:sz w:val="24"/>
                <w:szCs w:val="24"/>
              </w:rPr>
              <w:t>ь</w:t>
            </w:r>
            <w:r w:rsidRPr="00A40F7A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CB1BBF" w:rsidRPr="00A40F7A" w:rsidTr="00EE386C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</w:t>
            </w:r>
            <w:r w:rsidR="00EE386C" w:rsidRPr="00A40F7A">
              <w:rPr>
                <w:sz w:val="24"/>
                <w:szCs w:val="24"/>
              </w:rPr>
              <w:t>2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 ходе зимовки скота в сельхо</w:t>
            </w:r>
            <w:r w:rsidRPr="00A40F7A">
              <w:rPr>
                <w:sz w:val="24"/>
                <w:szCs w:val="24"/>
              </w:rPr>
              <w:t>з</w:t>
            </w:r>
            <w:r w:rsidRPr="00A40F7A">
              <w:rPr>
                <w:sz w:val="24"/>
                <w:szCs w:val="24"/>
              </w:rPr>
              <w:t>предприятиях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 xml:space="preserve">кабрь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Фоменко К.Ю., начальник отдела сел</w:t>
            </w:r>
            <w:r w:rsidRPr="00A40F7A">
              <w:rPr>
                <w:sz w:val="24"/>
                <w:szCs w:val="24"/>
              </w:rPr>
              <w:t>ь</w:t>
            </w:r>
            <w:r w:rsidRPr="00A40F7A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BF" w:rsidRPr="00A40F7A" w:rsidRDefault="00CB1BB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D655FB" w:rsidRPr="00A40F7A" w:rsidTr="00EE386C">
        <w:trPr>
          <w:trHeight w:val="5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D655FB" w:rsidRPr="00A40F7A" w:rsidRDefault="00D655FB" w:rsidP="00EE386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</w:t>
            </w:r>
            <w:r w:rsidR="00EE386C" w:rsidRPr="00A40F7A">
              <w:rPr>
                <w:sz w:val="24"/>
                <w:szCs w:val="24"/>
              </w:rPr>
              <w:t>3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D655FB" w:rsidRPr="00A40F7A" w:rsidRDefault="00D655FB" w:rsidP="00A929BA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Итоги </w:t>
            </w:r>
            <w:r w:rsidR="00A929BA" w:rsidRPr="00A40F7A">
              <w:rPr>
                <w:sz w:val="24"/>
                <w:szCs w:val="24"/>
              </w:rPr>
              <w:t xml:space="preserve">работы Центра тестирования </w:t>
            </w:r>
            <w:r w:rsidRPr="00A40F7A">
              <w:rPr>
                <w:sz w:val="24"/>
                <w:szCs w:val="24"/>
              </w:rPr>
              <w:t xml:space="preserve"> ГТО</w:t>
            </w:r>
            <w:r w:rsidR="00A929BA" w:rsidRPr="00A40F7A">
              <w:rPr>
                <w:sz w:val="24"/>
                <w:szCs w:val="24"/>
              </w:rPr>
              <w:t xml:space="preserve"> за</w:t>
            </w:r>
            <w:r w:rsidRPr="00A40F7A">
              <w:rPr>
                <w:sz w:val="24"/>
                <w:szCs w:val="24"/>
              </w:rPr>
              <w:t xml:space="preserve"> 201</w:t>
            </w:r>
            <w:r w:rsidR="00EE386C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 xml:space="preserve">7 год.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655FB" w:rsidRPr="00A40F7A" w:rsidRDefault="00D655FB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655FB" w:rsidRPr="00A40F7A" w:rsidRDefault="00D655FB" w:rsidP="000C1E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Проскуряков О.Н. ведущий специалист отдела культуры</w:t>
            </w:r>
            <w:r w:rsidR="004454E1" w:rsidRPr="00A40F7A">
              <w:rPr>
                <w:sz w:val="24"/>
                <w:szCs w:val="24"/>
              </w:rPr>
              <w:t>,</w:t>
            </w:r>
            <w:r w:rsidRPr="00A40F7A">
              <w:rPr>
                <w:sz w:val="24"/>
                <w:szCs w:val="24"/>
              </w:rPr>
              <w:t xml:space="preserve"> спорта и молодежной политики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5FB" w:rsidRPr="00A40F7A" w:rsidRDefault="00D655FB" w:rsidP="00511C8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 спорта и мол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дежной политики</w:t>
            </w:r>
          </w:p>
        </w:tc>
      </w:tr>
    </w:tbl>
    <w:p w:rsidR="00B31737" w:rsidRPr="00A40F7A" w:rsidRDefault="00B31737" w:rsidP="00B31737">
      <w:pPr>
        <w:spacing w:line="360" w:lineRule="auto"/>
        <w:rPr>
          <w:sz w:val="24"/>
          <w:szCs w:val="24"/>
        </w:rPr>
      </w:pPr>
    </w:p>
    <w:p w:rsidR="00B31737" w:rsidRPr="00A40F7A" w:rsidRDefault="00B31737" w:rsidP="00B31737">
      <w:pPr>
        <w:jc w:val="center"/>
        <w:rPr>
          <w:b/>
          <w:sz w:val="24"/>
          <w:szCs w:val="24"/>
        </w:rPr>
      </w:pPr>
      <w:r w:rsidRPr="00A40F7A">
        <w:rPr>
          <w:b/>
          <w:sz w:val="24"/>
          <w:szCs w:val="24"/>
        </w:rPr>
        <w:t xml:space="preserve">ВОПРОСЫ, РАССМАТРИВАЕМЫЕ У  </w:t>
      </w:r>
      <w:r w:rsidR="007768D8" w:rsidRPr="00A40F7A">
        <w:rPr>
          <w:b/>
          <w:sz w:val="24"/>
          <w:szCs w:val="24"/>
        </w:rPr>
        <w:t xml:space="preserve">ПЕРВОГО </w:t>
      </w:r>
      <w:r w:rsidRPr="00A40F7A">
        <w:rPr>
          <w:b/>
          <w:sz w:val="24"/>
          <w:szCs w:val="24"/>
        </w:rPr>
        <w:t>ЗАМЕСТИТЕЛЯ ГЛАВЫ РАЙОНА</w:t>
      </w:r>
      <w:r w:rsidR="007768D8" w:rsidRPr="00A40F7A">
        <w:rPr>
          <w:b/>
          <w:sz w:val="24"/>
          <w:szCs w:val="24"/>
        </w:rPr>
        <w:t>, РУКОВОДИТЕЛЯ ФИНАНСОВОГО УПРАВЛЕНИЯ АДМИНИСТРАЦИИ РАЙОНА</w:t>
      </w:r>
    </w:p>
    <w:p w:rsidR="00B31737" w:rsidRPr="00A40F7A" w:rsidRDefault="00B31737" w:rsidP="00B31737">
      <w:pPr>
        <w:jc w:val="center"/>
        <w:rPr>
          <w:sz w:val="24"/>
          <w:szCs w:val="24"/>
        </w:rPr>
      </w:pPr>
    </w:p>
    <w:tbl>
      <w:tblPr>
        <w:tblW w:w="973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1066"/>
        <w:gridCol w:w="2842"/>
        <w:gridCol w:w="1836"/>
      </w:tblGrid>
      <w:tr w:rsidR="00452217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17" w:rsidRPr="00A40F7A" w:rsidRDefault="0045221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17" w:rsidRPr="00A40F7A" w:rsidRDefault="00452217" w:rsidP="0045221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рабочей группы для обеспечения дополнительной потребности на повышение размера региональной выплаты с 01.09.2018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17" w:rsidRPr="00A40F7A" w:rsidRDefault="00452217" w:rsidP="000B06E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Еженедельно</w:t>
            </w:r>
          </w:p>
          <w:p w:rsidR="00452217" w:rsidRPr="00A40F7A" w:rsidRDefault="00452217" w:rsidP="000B06E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 август</w:t>
            </w:r>
          </w:p>
          <w:p w:rsidR="00452217" w:rsidRPr="00A40F7A" w:rsidRDefault="00452217" w:rsidP="000B06E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17" w:rsidRPr="00A40F7A" w:rsidRDefault="00452217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Бренинг Т.Р., начальник бюджетного отдела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17" w:rsidRPr="00A40F7A" w:rsidRDefault="00452217" w:rsidP="00E8024F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1001CA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CA" w:rsidRPr="00A40F7A" w:rsidRDefault="001001C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CA" w:rsidRPr="00A40F7A" w:rsidRDefault="001001CA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рабочей группы по  проекту  муниципальной стратегии социально-экономического развития  района до 2030 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CA" w:rsidRPr="00A40F7A" w:rsidRDefault="001001CA" w:rsidP="000B06E6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 сентябрь 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1CA" w:rsidRPr="00A40F7A" w:rsidRDefault="001001CA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Левечко Е.А., начальник отдела планирования и экономического разв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CA" w:rsidRPr="00A40F7A" w:rsidRDefault="001001CA" w:rsidP="000B06E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планиров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ния и экономич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ского развития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1001C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3</w:t>
            </w:r>
            <w:r w:rsidR="00524BAB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452217" w:rsidP="00524BA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рабочей группы по вопросу реализации регионального проекта «Локальная экономика»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452217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  <w:p w:rsidR="00452217" w:rsidRPr="00A40F7A" w:rsidRDefault="00452217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Левечко Е.А., начальник отдела планирования и экономического разв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B" w:rsidRPr="00A40F7A" w:rsidRDefault="00524BAB" w:rsidP="003F1E58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планиров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ния и экономич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ского развития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реализации плана мероприятий по росту доходов бюджета, опт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>мизации расходов и совершенс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вованию</w:t>
            </w:r>
            <w:r w:rsidR="00452217" w:rsidRPr="00A40F7A">
              <w:rPr>
                <w:sz w:val="24"/>
                <w:szCs w:val="24"/>
              </w:rPr>
              <w:t xml:space="preserve"> межбюджетных отношений и </w:t>
            </w:r>
            <w:r w:rsidRPr="00A40F7A">
              <w:rPr>
                <w:sz w:val="24"/>
                <w:szCs w:val="24"/>
              </w:rPr>
              <w:t xml:space="preserve"> долговой политики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7768D8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июль,</w:t>
            </w:r>
          </w:p>
          <w:p w:rsidR="00524BAB" w:rsidRPr="00A40F7A" w:rsidRDefault="00524BAB" w:rsidP="007768D8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B" w:rsidRPr="00A40F7A" w:rsidRDefault="00524BAB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Заседание комиссии по согласованию изменений в  проекты муниципальных программ на 2017-2019 годы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8F072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1001CA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Левечко Е.А., начальник отдела планирования и экономического разв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B" w:rsidRPr="00A40F7A" w:rsidRDefault="00524BAB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планиров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ния и экономич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ского развития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по бюджетным проектировкам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D94926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</w:t>
            </w:r>
            <w:r w:rsidR="004454E1" w:rsidRPr="00A40F7A">
              <w:rPr>
                <w:sz w:val="24"/>
                <w:szCs w:val="24"/>
              </w:rPr>
              <w:t>р</w:t>
            </w:r>
            <w:r w:rsidRPr="00A40F7A">
              <w:rPr>
                <w:sz w:val="24"/>
                <w:szCs w:val="24"/>
              </w:rPr>
              <w:t>ь-ноябрь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4454E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Бренинг Т.Р., начальник бюджетного отдела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B" w:rsidRPr="00A40F7A" w:rsidRDefault="00524BAB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524BAB" w:rsidP="003F1E58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ежемесячно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BAB" w:rsidRPr="00A40F7A" w:rsidRDefault="00452217" w:rsidP="0045221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Байкалова Т.С.</w:t>
            </w:r>
            <w:r w:rsidR="001001CA" w:rsidRPr="00A40F7A">
              <w:rPr>
                <w:sz w:val="24"/>
                <w:szCs w:val="24"/>
              </w:rPr>
              <w:t>, ведущий специалист отдела планирования и экономического разв</w:t>
            </w:r>
            <w:r w:rsidR="001001CA" w:rsidRPr="00A40F7A">
              <w:rPr>
                <w:sz w:val="24"/>
                <w:szCs w:val="24"/>
              </w:rPr>
              <w:t>и</w:t>
            </w:r>
            <w:r w:rsidR="001001CA" w:rsidRPr="00A40F7A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AB" w:rsidRPr="00A40F7A" w:rsidRDefault="00524BAB" w:rsidP="003F1E58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планиров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ния и экономич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ского развития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1001CA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8</w:t>
            </w:r>
            <w:r w:rsidR="00524BAB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 комиссии по соблюдению требований к служебному поведению муниципальных служащих и урегулированию конфли</w:t>
            </w:r>
            <w:r w:rsidRPr="00A40F7A">
              <w:rPr>
                <w:sz w:val="24"/>
                <w:szCs w:val="24"/>
              </w:rPr>
              <w:t>к</w:t>
            </w:r>
            <w:r w:rsidRPr="00A40F7A">
              <w:rPr>
                <w:sz w:val="24"/>
                <w:szCs w:val="24"/>
              </w:rPr>
              <w:t>та интересов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по мере необходим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1001CA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Лисицына С.А.</w:t>
            </w:r>
            <w:r w:rsidR="00524BAB" w:rsidRPr="00A40F7A">
              <w:rPr>
                <w:sz w:val="24"/>
                <w:szCs w:val="24"/>
              </w:rPr>
              <w:t xml:space="preserve"> , главный специалист </w:t>
            </w:r>
            <w:r w:rsidRPr="00A40F7A">
              <w:rPr>
                <w:sz w:val="24"/>
                <w:szCs w:val="24"/>
              </w:rPr>
              <w:t xml:space="preserve">по общественно политической и кадровой  работе </w:t>
            </w:r>
            <w:r w:rsidR="00524BAB" w:rsidRPr="00A40F7A">
              <w:rPr>
                <w:sz w:val="24"/>
                <w:szCs w:val="24"/>
              </w:rPr>
              <w:t>админ</w:t>
            </w:r>
            <w:r w:rsidR="00524BAB" w:rsidRPr="00A40F7A">
              <w:rPr>
                <w:sz w:val="24"/>
                <w:szCs w:val="24"/>
              </w:rPr>
              <w:t>и</w:t>
            </w:r>
            <w:r w:rsidR="00524BAB" w:rsidRPr="00A40F7A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8F0726">
            <w:pPr>
              <w:snapToGrid w:val="0"/>
              <w:ind w:right="-34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524BAB" w:rsidRPr="00A40F7A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1001CA" w:rsidP="00A90CBD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рабочей группы по рассмотрению заявок субъе</w:t>
            </w:r>
            <w:r w:rsidRPr="00A40F7A">
              <w:rPr>
                <w:sz w:val="24"/>
                <w:szCs w:val="24"/>
              </w:rPr>
              <w:t>к</w:t>
            </w:r>
            <w:r w:rsidRPr="00A40F7A">
              <w:rPr>
                <w:sz w:val="24"/>
                <w:szCs w:val="24"/>
              </w:rPr>
              <w:t>тов малого и среднего предпр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по мере необходим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1001CA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Левечко Е.А., начальник отдела планирования и экономического разв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B" w:rsidRPr="00A40F7A" w:rsidRDefault="00524BAB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планиров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ния и экономич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ского развития</w:t>
            </w:r>
          </w:p>
        </w:tc>
      </w:tr>
    </w:tbl>
    <w:p w:rsidR="00761432" w:rsidRPr="00A40F7A" w:rsidRDefault="00761432" w:rsidP="006223AD">
      <w:pPr>
        <w:jc w:val="center"/>
        <w:rPr>
          <w:b/>
          <w:sz w:val="24"/>
          <w:szCs w:val="24"/>
        </w:rPr>
      </w:pPr>
    </w:p>
    <w:p w:rsidR="00B31737" w:rsidRPr="00A40F7A" w:rsidRDefault="00B31737" w:rsidP="006223AD">
      <w:pPr>
        <w:jc w:val="center"/>
        <w:rPr>
          <w:b/>
          <w:sz w:val="24"/>
          <w:szCs w:val="24"/>
        </w:rPr>
      </w:pPr>
      <w:r w:rsidRPr="00A40F7A">
        <w:rPr>
          <w:b/>
          <w:sz w:val="24"/>
          <w:szCs w:val="24"/>
        </w:rPr>
        <w:t>ВОПРОСЫ, РАССМАТРИВАЕМЫЕ У ЗАМЕСТИТЕЛЯ ГЛАВЫ РА</w:t>
      </w:r>
      <w:r w:rsidRPr="00A40F7A">
        <w:rPr>
          <w:b/>
          <w:sz w:val="24"/>
          <w:szCs w:val="24"/>
        </w:rPr>
        <w:t>Й</w:t>
      </w:r>
      <w:r w:rsidRPr="00A40F7A">
        <w:rPr>
          <w:b/>
          <w:sz w:val="24"/>
          <w:szCs w:val="24"/>
        </w:rPr>
        <w:t>ОНА</w:t>
      </w:r>
      <w:r w:rsidR="008F0726" w:rsidRPr="00A40F7A">
        <w:rPr>
          <w:b/>
          <w:sz w:val="24"/>
          <w:szCs w:val="24"/>
        </w:rPr>
        <w:t xml:space="preserve">  ПО ВОПРОСАМ ОБЕСПЕЧЕНИ</w:t>
      </w:r>
      <w:r w:rsidR="001771E7" w:rsidRPr="00A40F7A">
        <w:rPr>
          <w:b/>
          <w:sz w:val="24"/>
          <w:szCs w:val="24"/>
        </w:rPr>
        <w:t>Я</w:t>
      </w:r>
      <w:r w:rsidR="008F0726" w:rsidRPr="00A40F7A">
        <w:rPr>
          <w:b/>
          <w:sz w:val="24"/>
          <w:szCs w:val="24"/>
        </w:rPr>
        <w:t xml:space="preserve"> ЖИЗНЕДЕЯТЕЛЬНОСТИ РАЙОНА</w:t>
      </w:r>
      <w:r w:rsidRPr="00A40F7A">
        <w:rPr>
          <w:b/>
          <w:sz w:val="24"/>
          <w:szCs w:val="24"/>
        </w:rPr>
        <w:t xml:space="preserve"> </w:t>
      </w:r>
    </w:p>
    <w:p w:rsidR="00C7213A" w:rsidRPr="00A40F7A" w:rsidRDefault="00C7213A" w:rsidP="006223AD">
      <w:pPr>
        <w:jc w:val="center"/>
        <w:rPr>
          <w:b/>
          <w:sz w:val="24"/>
          <w:szCs w:val="24"/>
        </w:rPr>
      </w:pPr>
    </w:p>
    <w:tbl>
      <w:tblPr>
        <w:tblW w:w="96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991"/>
        <w:gridCol w:w="2842"/>
        <w:gridCol w:w="1836"/>
      </w:tblGrid>
      <w:tr w:rsidR="00C7213A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A40F7A" w:rsidRDefault="00C7213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1.</w:t>
            </w:r>
          </w:p>
          <w:p w:rsidR="00C7213A" w:rsidRPr="00A40F7A" w:rsidRDefault="00C7213A" w:rsidP="00B31737">
            <w:pPr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A40F7A" w:rsidRDefault="00C7213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подготовке котельных к отоп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>тельному сезону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A40F7A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июль-</w:t>
            </w:r>
            <w:r w:rsidR="00C7213A"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A40F7A" w:rsidRDefault="00C7213A" w:rsidP="00D462A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Бахман А.А., </w:t>
            </w:r>
            <w:r w:rsidR="00D462A5" w:rsidRPr="00A40F7A">
              <w:rPr>
                <w:sz w:val="24"/>
                <w:szCs w:val="24"/>
              </w:rPr>
              <w:t>начальник отдела по вопросам строительства</w:t>
            </w:r>
            <w:r w:rsidR="004454E1" w:rsidRPr="00A40F7A">
              <w:rPr>
                <w:sz w:val="24"/>
                <w:szCs w:val="24"/>
              </w:rPr>
              <w:t>,</w:t>
            </w:r>
            <w:r w:rsidR="00D462A5" w:rsidRPr="00A40F7A">
              <w:rPr>
                <w:sz w:val="24"/>
                <w:szCs w:val="24"/>
              </w:rPr>
              <w:t xml:space="preserve"> архитектуры и жилищно- коммунального хозяйства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3A" w:rsidRPr="00A40F7A" w:rsidRDefault="00C7213A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179E3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A40F7A" w:rsidRDefault="00D179E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A40F7A" w:rsidRDefault="00D179E3" w:rsidP="00D179E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ходе ремонта дорог в селах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A40F7A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июль-</w:t>
            </w:r>
            <w:r w:rsidR="003A6977" w:rsidRPr="00A40F7A">
              <w:rPr>
                <w:sz w:val="24"/>
                <w:szCs w:val="24"/>
              </w:rPr>
              <w:t>сентябрь</w:t>
            </w:r>
          </w:p>
          <w:p w:rsidR="00D179E3" w:rsidRPr="00A40F7A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A40F7A" w:rsidRDefault="003A697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Главы сельсоветов, Зуев В.Ю. инженер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3" w:rsidRPr="00A40F7A" w:rsidRDefault="003A697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строительстве </w:t>
            </w:r>
            <w:r w:rsidR="00961B3D" w:rsidRPr="00A40F7A">
              <w:rPr>
                <w:sz w:val="24"/>
                <w:szCs w:val="24"/>
              </w:rPr>
              <w:t>поликлиники в с.Идринское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D462A5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июль- 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961B3D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  <w:p w:rsidR="00961B3D" w:rsidRPr="00A40F7A" w:rsidRDefault="00961B3D" w:rsidP="00961B3D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КГБУЗ Идринская РБ</w:t>
            </w:r>
          </w:p>
        </w:tc>
      </w:tr>
      <w:tr w:rsidR="00BE728F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8F" w:rsidRPr="00A40F7A" w:rsidRDefault="00BE728F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8F" w:rsidRPr="00A40F7A" w:rsidRDefault="00BE728F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ремонте  МБОУ </w:t>
            </w:r>
            <w:r w:rsidR="00961B3D" w:rsidRPr="00A40F7A">
              <w:rPr>
                <w:sz w:val="24"/>
                <w:szCs w:val="24"/>
              </w:rPr>
              <w:t xml:space="preserve">Отрокская </w:t>
            </w:r>
            <w:r w:rsidRPr="00A40F7A">
              <w:rPr>
                <w:sz w:val="24"/>
                <w:szCs w:val="24"/>
              </w:rPr>
              <w:t xml:space="preserve"> СОШ</w:t>
            </w:r>
            <w:r w:rsidR="00961B3D" w:rsidRPr="00A40F7A">
              <w:rPr>
                <w:sz w:val="24"/>
                <w:szCs w:val="24"/>
              </w:rPr>
              <w:t>,  МБОУ Малохабыкской СОШ, МБОУ Екатерининской СОШ, МБОУ Никольской СОШ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8F" w:rsidRPr="00A40F7A" w:rsidRDefault="00BE728F" w:rsidP="00961B3D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июль- </w:t>
            </w:r>
            <w:r w:rsidR="00961B3D"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28F" w:rsidRPr="00A40F7A" w:rsidRDefault="00BE728F" w:rsidP="00262EF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28F" w:rsidRPr="00A40F7A" w:rsidRDefault="00BE728F" w:rsidP="00961B3D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  <w:p w:rsidR="00961B3D" w:rsidRPr="00A40F7A" w:rsidRDefault="00747978" w:rsidP="00961B3D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Директора ОО</w:t>
            </w:r>
          </w:p>
        </w:tc>
      </w:tr>
      <w:tr w:rsidR="00761432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432" w:rsidRPr="00A40F7A" w:rsidRDefault="00761432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432" w:rsidRPr="00A40F7A" w:rsidRDefault="00761432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</w:t>
            </w:r>
            <w:r w:rsidR="00961B3D" w:rsidRPr="00A40F7A">
              <w:rPr>
                <w:sz w:val="24"/>
                <w:szCs w:val="24"/>
              </w:rPr>
              <w:t>замене и ремонте отопительных котлов в МБОУ Курежская ООШ, Новоберезовский СДК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432" w:rsidRPr="00A40F7A" w:rsidRDefault="00761432" w:rsidP="00961B3D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июль- </w:t>
            </w:r>
            <w:r w:rsidR="00961B3D"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432" w:rsidRPr="00A40F7A" w:rsidRDefault="00761432" w:rsidP="00262EF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3D" w:rsidRPr="00A40F7A" w:rsidRDefault="00761432" w:rsidP="00761432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  <w:p w:rsidR="00761432" w:rsidRPr="00A40F7A" w:rsidRDefault="00961B3D" w:rsidP="00761432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Главы Курежского, Новоберезовско</w:t>
            </w:r>
            <w:r w:rsidRPr="00A40F7A">
              <w:rPr>
                <w:sz w:val="24"/>
                <w:szCs w:val="24"/>
              </w:rPr>
              <w:lastRenderedPageBreak/>
              <w:t>го с/с</w:t>
            </w:r>
          </w:p>
        </w:tc>
      </w:tr>
      <w:tr w:rsidR="00961B3D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B3D" w:rsidRPr="00A40F7A" w:rsidRDefault="00961B3D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B3D" w:rsidRPr="00A40F7A" w:rsidRDefault="00961B3D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модернизации  водозабора в с.Екатериновка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B3D" w:rsidRPr="00A40F7A" w:rsidRDefault="00961B3D" w:rsidP="00961B3D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июль- 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1B3D" w:rsidRPr="00A40F7A" w:rsidRDefault="00961B3D" w:rsidP="00262EF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района по обеспечению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3D" w:rsidRPr="00A40F7A" w:rsidRDefault="00747978" w:rsidP="00761432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Екатерининский сельсовет</w:t>
            </w:r>
          </w:p>
        </w:tc>
      </w:tr>
      <w:tr w:rsidR="00D462A5" w:rsidRPr="00A40F7A" w:rsidTr="006223AD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747978" w:rsidP="0074797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7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мероприятиях  по подготовке объектов к  осенне-зимнему пож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роопасному периоду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8F0726">
            <w:pPr>
              <w:snapToGrid w:val="0"/>
              <w:ind w:left="-108"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</w:t>
            </w:r>
            <w:r w:rsidRPr="00A40F7A">
              <w:rPr>
                <w:sz w:val="24"/>
                <w:szCs w:val="24"/>
              </w:rPr>
              <w:t>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D179E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Гражданцев А.А. главный специалист ГО ЧС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8F0726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462A5" w:rsidRPr="00A40F7A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747978" w:rsidP="0074797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8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подготовки объектов жизнеобеспечения к отопительному сезону 201</w:t>
            </w:r>
            <w:r w:rsidR="00961B3D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>-201</w:t>
            </w:r>
            <w:r w:rsidR="00961B3D" w:rsidRPr="00A40F7A">
              <w:rPr>
                <w:sz w:val="24"/>
                <w:szCs w:val="24"/>
              </w:rPr>
              <w:t>9</w:t>
            </w:r>
            <w:r w:rsidRPr="00A40F7A">
              <w:rPr>
                <w:sz w:val="24"/>
                <w:szCs w:val="24"/>
              </w:rPr>
              <w:t xml:space="preserve"> гг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BE728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Бахман А.А., начальник отдела по вопросам строительства</w:t>
            </w:r>
            <w:r w:rsidR="004454E1" w:rsidRPr="00A40F7A">
              <w:rPr>
                <w:sz w:val="24"/>
                <w:szCs w:val="24"/>
              </w:rPr>
              <w:t>,</w:t>
            </w:r>
            <w:r w:rsidRPr="00A40F7A">
              <w:rPr>
                <w:sz w:val="24"/>
                <w:szCs w:val="24"/>
              </w:rPr>
              <w:t xml:space="preserve"> архитектуры и жилищно- коммунального хозяйства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462A5" w:rsidRPr="00A40F7A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747978" w:rsidP="0074797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9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Об итогах подготовки жилого фо</w:t>
            </w:r>
            <w:r w:rsidRPr="00A40F7A">
              <w:rPr>
                <w:sz w:val="24"/>
                <w:szCs w:val="24"/>
              </w:rPr>
              <w:t>н</w:t>
            </w:r>
            <w:r w:rsidRPr="00A40F7A">
              <w:rPr>
                <w:sz w:val="24"/>
                <w:szCs w:val="24"/>
              </w:rPr>
              <w:t>да к отопительному сезону 201</w:t>
            </w:r>
            <w:r w:rsidR="00961B3D" w:rsidRPr="00A40F7A">
              <w:rPr>
                <w:sz w:val="24"/>
                <w:szCs w:val="24"/>
              </w:rPr>
              <w:t>8</w:t>
            </w:r>
            <w:r w:rsidRPr="00A40F7A">
              <w:rPr>
                <w:sz w:val="24"/>
                <w:szCs w:val="24"/>
              </w:rPr>
              <w:t>-201</w:t>
            </w:r>
            <w:r w:rsidR="00961B3D" w:rsidRPr="00A40F7A">
              <w:rPr>
                <w:sz w:val="24"/>
                <w:szCs w:val="24"/>
              </w:rPr>
              <w:t>9</w:t>
            </w:r>
            <w:r w:rsidRPr="00A40F7A">
              <w:rPr>
                <w:sz w:val="24"/>
                <w:szCs w:val="24"/>
              </w:rPr>
              <w:t>гг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961B3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 Михайлов С.Н., д</w:t>
            </w:r>
            <w:r w:rsidRPr="00A40F7A">
              <w:rPr>
                <w:sz w:val="24"/>
                <w:szCs w:val="24"/>
              </w:rPr>
              <w:t>и</w:t>
            </w:r>
            <w:r w:rsidRPr="00A40F7A">
              <w:rPr>
                <w:sz w:val="24"/>
                <w:szCs w:val="24"/>
              </w:rPr>
              <w:t xml:space="preserve">ректор </w:t>
            </w:r>
            <w:r w:rsidR="00961B3D" w:rsidRPr="00A40F7A">
              <w:rPr>
                <w:sz w:val="24"/>
                <w:szCs w:val="24"/>
              </w:rPr>
              <w:t>ЗАО Заря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961B3D" w:rsidP="001771E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ЗАО Заря</w:t>
            </w:r>
          </w:p>
        </w:tc>
      </w:tr>
      <w:tr w:rsidR="00D462A5" w:rsidRPr="00A40F7A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747978" w:rsidP="00747978">
            <w:pPr>
              <w:snapToGrid w:val="0"/>
              <w:ind w:right="-25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10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 транспортном обслуживании населения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Зуев В.Ю. инженер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761432" w:rsidP="0074797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747978" w:rsidRPr="00A40F7A">
              <w:rPr>
                <w:sz w:val="24"/>
                <w:szCs w:val="24"/>
              </w:rPr>
              <w:t>1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доставке угля и создании запаса топлива для организаций и жит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лей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466C4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С.Н.Михайлов руководитель ЗАО Заря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ЗАО «Заря»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BE728F" w:rsidP="0074797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747978" w:rsidRPr="00A40F7A">
              <w:rPr>
                <w:sz w:val="24"/>
                <w:szCs w:val="24"/>
              </w:rPr>
              <w:t>2</w:t>
            </w:r>
            <w:r w:rsidR="00D462A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содержании дорог в зимних у</w:t>
            </w:r>
            <w:r w:rsidRPr="00A40F7A">
              <w:rPr>
                <w:sz w:val="24"/>
                <w:szCs w:val="24"/>
              </w:rPr>
              <w:t>с</w:t>
            </w:r>
            <w:r w:rsidRPr="00A40F7A">
              <w:rPr>
                <w:sz w:val="24"/>
                <w:szCs w:val="24"/>
              </w:rPr>
              <w:t>ловиях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Вагнер Д.К. ДРСУ -10 главы поселений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ДРСУ – 10 , главы поселений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BE728F" w:rsidP="0074797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747978" w:rsidRPr="00A40F7A">
              <w:rPr>
                <w:sz w:val="24"/>
                <w:szCs w:val="24"/>
              </w:rPr>
              <w:t>3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о выделении земельных участков под строительство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A40F7A" w:rsidP="00A40F7A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</w:t>
            </w:r>
            <w:r w:rsidR="00D462A5" w:rsidRPr="00A40F7A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Храпов Е.Н., главный специалист; Ерошенко В.В. главный 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74797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747978" w:rsidRPr="00A40F7A">
              <w:rPr>
                <w:sz w:val="24"/>
                <w:szCs w:val="24"/>
              </w:rPr>
              <w:t>4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по безопасности дорожного движ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ния</w:t>
            </w:r>
          </w:p>
          <w:p w:rsidR="00D462A5" w:rsidRPr="00A40F7A" w:rsidRDefault="00D462A5" w:rsidP="00BA21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5D3729">
            <w:pPr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 раз в квар-</w:t>
            </w:r>
          </w:p>
          <w:p w:rsidR="00D462A5" w:rsidRPr="00A40F7A" w:rsidRDefault="00D462A5" w:rsidP="005D3729">
            <w:pPr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тал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района, отдел полиции</w:t>
            </w:r>
          </w:p>
        </w:tc>
      </w:tr>
      <w:tr w:rsidR="00D462A5" w:rsidRPr="00A40F7A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74797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</w:t>
            </w:r>
            <w:r w:rsidR="00747978" w:rsidRPr="00A40F7A">
              <w:rPr>
                <w:sz w:val="24"/>
                <w:szCs w:val="24"/>
              </w:rPr>
              <w:t>5</w:t>
            </w:r>
            <w:r w:rsidRPr="00A40F7A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по социал</w:t>
            </w:r>
            <w:r w:rsidRPr="00A40F7A">
              <w:rPr>
                <w:sz w:val="24"/>
                <w:szCs w:val="24"/>
              </w:rPr>
              <w:t>ь</w:t>
            </w:r>
            <w:r w:rsidRPr="00A40F7A">
              <w:rPr>
                <w:sz w:val="24"/>
                <w:szCs w:val="24"/>
              </w:rPr>
              <w:t>ной профилактике правонаруш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 xml:space="preserve">ний                                                 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 раз  ква</w:t>
            </w:r>
            <w:r w:rsidRPr="00A40F7A">
              <w:rPr>
                <w:sz w:val="24"/>
                <w:szCs w:val="24"/>
              </w:rPr>
              <w:t>р</w:t>
            </w:r>
            <w:r w:rsidRPr="00A40F7A">
              <w:rPr>
                <w:sz w:val="24"/>
                <w:szCs w:val="24"/>
              </w:rPr>
              <w:t>тал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2A5" w:rsidRPr="00A40F7A" w:rsidRDefault="00D462A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Орешков А.А. заместитель главы 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2A5" w:rsidRPr="00A40F7A" w:rsidRDefault="00D462A5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района, отдел полиции</w:t>
            </w:r>
          </w:p>
        </w:tc>
      </w:tr>
    </w:tbl>
    <w:p w:rsidR="00B31737" w:rsidRPr="00A40F7A" w:rsidRDefault="00B31737" w:rsidP="00B31737">
      <w:pPr>
        <w:ind w:left="1440"/>
        <w:rPr>
          <w:sz w:val="24"/>
          <w:szCs w:val="24"/>
        </w:rPr>
      </w:pPr>
    </w:p>
    <w:p w:rsidR="001001CA" w:rsidRPr="00A40F7A" w:rsidRDefault="00B31737" w:rsidP="004718EE">
      <w:pPr>
        <w:spacing w:line="276" w:lineRule="auto"/>
        <w:jc w:val="center"/>
        <w:rPr>
          <w:b/>
          <w:sz w:val="24"/>
          <w:szCs w:val="24"/>
        </w:rPr>
      </w:pPr>
      <w:r w:rsidRPr="00A40F7A">
        <w:rPr>
          <w:b/>
          <w:sz w:val="24"/>
          <w:szCs w:val="24"/>
        </w:rPr>
        <w:t>ВОПРОСЫ, РАССМАТРИВАЕМЫЕ У ЗАМЕСТИТЕЛЯ ГЛАВЫ РА</w:t>
      </w:r>
      <w:r w:rsidRPr="00A40F7A">
        <w:rPr>
          <w:b/>
          <w:sz w:val="24"/>
          <w:szCs w:val="24"/>
        </w:rPr>
        <w:t>Й</w:t>
      </w:r>
      <w:r w:rsidRPr="00A40F7A">
        <w:rPr>
          <w:b/>
          <w:sz w:val="24"/>
          <w:szCs w:val="24"/>
        </w:rPr>
        <w:t xml:space="preserve">ОНА </w:t>
      </w:r>
    </w:p>
    <w:p w:rsidR="00B31737" w:rsidRPr="00A40F7A" w:rsidRDefault="00B31737" w:rsidP="004718EE">
      <w:pPr>
        <w:spacing w:line="276" w:lineRule="auto"/>
        <w:jc w:val="center"/>
        <w:rPr>
          <w:b/>
          <w:sz w:val="24"/>
          <w:szCs w:val="24"/>
        </w:rPr>
      </w:pPr>
      <w:r w:rsidRPr="00A40F7A">
        <w:rPr>
          <w:b/>
          <w:sz w:val="24"/>
          <w:szCs w:val="24"/>
        </w:rPr>
        <w:t>ПО СОЦИАЛЬНЫМ ВОПРОСАМ</w:t>
      </w:r>
      <w:r w:rsidR="004718EE" w:rsidRPr="00A40F7A">
        <w:rPr>
          <w:b/>
          <w:sz w:val="24"/>
          <w:szCs w:val="24"/>
        </w:rPr>
        <w:t xml:space="preserve"> </w:t>
      </w:r>
    </w:p>
    <w:p w:rsidR="00EC3E38" w:rsidRPr="00A40F7A" w:rsidRDefault="00EC3E38" w:rsidP="004718EE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50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260"/>
        <w:gridCol w:w="991"/>
        <w:gridCol w:w="2978"/>
        <w:gridCol w:w="1836"/>
      </w:tblGrid>
      <w:tr w:rsidR="00B31737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4718EE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Мониторинг </w:t>
            </w:r>
            <w:r w:rsidR="002D1A55" w:rsidRPr="00A40F7A">
              <w:rPr>
                <w:sz w:val="24"/>
                <w:szCs w:val="24"/>
              </w:rPr>
              <w:t>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977533" w:rsidP="004718EE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A40F7A" w:rsidRDefault="004718EE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A40F7A" w:rsidRDefault="002D1A5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КГБУЗ Идринская РД, ОПФР, аптека</w:t>
            </w:r>
          </w:p>
        </w:tc>
      </w:tr>
      <w:tr w:rsidR="00CD0896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A40F7A" w:rsidRDefault="00221A5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A40F7A" w:rsidRDefault="00CD0896" w:rsidP="0097753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Контроль за организацией работы по лицензированию </w:t>
            </w:r>
            <w:r w:rsidRPr="00A40F7A">
              <w:rPr>
                <w:sz w:val="24"/>
                <w:szCs w:val="24"/>
              </w:rPr>
              <w:lastRenderedPageBreak/>
              <w:t>дошкольных учреждений  (Екатерининский д/с, Никольский д/с, д/с№3 с.Идринского)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A40F7A" w:rsidRDefault="00CD0896" w:rsidP="00153C3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 xml:space="preserve">ежемесячно </w:t>
            </w:r>
            <w:r w:rsidRPr="00A40F7A">
              <w:rPr>
                <w:sz w:val="24"/>
                <w:szCs w:val="24"/>
              </w:rPr>
              <w:lastRenderedPageBreak/>
              <w:t>до получения лицензии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A40F7A" w:rsidRDefault="00CD0896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 xml:space="preserve">Юрочкина Л.А. заместитель главы района </w:t>
            </w:r>
            <w:r w:rsidRPr="00A40F7A">
              <w:rPr>
                <w:sz w:val="24"/>
                <w:szCs w:val="24"/>
              </w:rPr>
              <w:lastRenderedPageBreak/>
              <w:t xml:space="preserve">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6" w:rsidRPr="00A40F7A" w:rsidRDefault="001001CA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 xml:space="preserve">Отдел </w:t>
            </w:r>
            <w:r w:rsidR="00CD0896" w:rsidRPr="00A40F7A">
              <w:rPr>
                <w:sz w:val="24"/>
                <w:szCs w:val="24"/>
              </w:rPr>
              <w:t xml:space="preserve">образования </w:t>
            </w:r>
            <w:r w:rsidR="00CD0896" w:rsidRPr="00A40F7A">
              <w:rPr>
                <w:sz w:val="24"/>
                <w:szCs w:val="24"/>
              </w:rPr>
              <w:lastRenderedPageBreak/>
              <w:t>админис</w:t>
            </w:r>
            <w:r w:rsidR="00CD0896" w:rsidRPr="00A40F7A">
              <w:rPr>
                <w:sz w:val="24"/>
                <w:szCs w:val="24"/>
              </w:rPr>
              <w:t>т</w:t>
            </w:r>
            <w:r w:rsidR="00CD0896" w:rsidRPr="00A40F7A">
              <w:rPr>
                <w:sz w:val="24"/>
                <w:szCs w:val="24"/>
              </w:rPr>
              <w:t>рации района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ходе подготовки образовательных учреждений к новому 2018-2019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53C3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97753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53C3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Избирательная территориальная комиссия района, управление социальной защиты населения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Прием школ к новому 2018-2019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14 – 17 августа 2018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Директора 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Контроль за проведением ремонтных работ в учреждениях культуры (Новоберезовский СДК, Иннокентьевский СДК, Романовский СДК)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еженедельно до окончания работ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 спорта и молодежной политики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97753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подготовке и проведению дня с.Идринского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0B06E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Идринский сельсовет, отдел культуры спорта и молодежной политики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FF531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 подведении итогов летней оздоровительной кампании  2018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по социальным вопросам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</w:p>
        </w:tc>
      </w:tr>
      <w:tr w:rsidR="002D1A55" w:rsidRPr="00A40F7A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FF531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A40F7A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ВКК по Идринскому  и Краснотуранскому районам</w:t>
            </w:r>
          </w:p>
        </w:tc>
      </w:tr>
      <w:tr w:rsidR="002D1A55" w:rsidRPr="00A40F7A" w:rsidTr="003F582F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Итоги межведомственной профилактиктической акции «Помоги пойти учиться»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CD089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1001C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Субъекты профилактики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образования админис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рации района</w:t>
            </w:r>
          </w:p>
        </w:tc>
      </w:tr>
      <w:tr w:rsidR="002D1A55" w:rsidRPr="00A40F7A" w:rsidTr="003F582F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Итоги работы КДН и ЗП в 2018 году. Утверждение плана работы на  2019 год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5D2FB6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Русинова Л.И. ведущий специалист администрации района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486B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2D1A55" w:rsidRPr="00A40F7A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977533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О выполнении плана мероприятий по повышению </w:t>
            </w:r>
            <w:r w:rsidRPr="00A40F7A">
              <w:rPr>
                <w:sz w:val="24"/>
                <w:szCs w:val="24"/>
              </w:rPr>
              <w:lastRenderedPageBreak/>
              <w:t>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 xml:space="preserve">Юрочкина Л.А. заместитель главы района </w:t>
            </w:r>
            <w:r w:rsidRPr="00A40F7A">
              <w:rPr>
                <w:sz w:val="24"/>
                <w:szCs w:val="24"/>
              </w:rPr>
              <w:lastRenderedPageBreak/>
              <w:t>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Администрация района</w:t>
            </w:r>
          </w:p>
        </w:tc>
      </w:tr>
      <w:tr w:rsidR="00A40F7A" w:rsidRPr="00A40F7A" w:rsidTr="003F582F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A40F7A" w:rsidRPr="00A40F7A" w:rsidRDefault="00A40F7A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40F7A" w:rsidRPr="00A40F7A" w:rsidRDefault="00A40F7A" w:rsidP="00FF531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по делам н</w:t>
            </w:r>
            <w:r w:rsidRPr="00A40F7A">
              <w:rPr>
                <w:sz w:val="24"/>
                <w:szCs w:val="24"/>
              </w:rPr>
              <w:t>е</w:t>
            </w:r>
            <w:r w:rsidRPr="00A40F7A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7A" w:rsidRPr="00A40F7A" w:rsidRDefault="00A40F7A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 раза в месяц</w:t>
            </w:r>
          </w:p>
        </w:tc>
      </w:tr>
      <w:tr w:rsidR="00A40F7A" w:rsidRPr="00A40F7A" w:rsidTr="003F582F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A40F7A" w:rsidRPr="00A40F7A" w:rsidRDefault="00A40F7A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A40F7A" w:rsidRPr="00A40F7A" w:rsidRDefault="00A40F7A" w:rsidP="00CD0896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Заседание комиссии по оказанию материальной помощи гражданам оказавшимся в трудной жизненной ситуации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F7A" w:rsidRPr="00A40F7A" w:rsidRDefault="00A40F7A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 раз в месяц</w:t>
            </w:r>
          </w:p>
        </w:tc>
      </w:tr>
      <w:tr w:rsidR="002D1A55" w:rsidRPr="00A40F7A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Совещание по созданию СО НКО в учреждениях образования, культуры, социальной защиты населения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 раз в квартал</w:t>
            </w:r>
          </w:p>
        </w:tc>
      </w:tr>
      <w:tr w:rsidR="002D1A55" w:rsidRPr="00A40F7A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2D1A55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D1A55" w:rsidRPr="00A40F7A" w:rsidRDefault="002D1A55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55" w:rsidRPr="00A40F7A" w:rsidRDefault="002D1A55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 раз в квартал</w:t>
            </w:r>
          </w:p>
        </w:tc>
      </w:tr>
    </w:tbl>
    <w:p w:rsidR="00EC3E38" w:rsidRPr="00A40F7A" w:rsidRDefault="00EC3E38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:rsidR="00B31737" w:rsidRPr="00A40F7A" w:rsidRDefault="00B31737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A40F7A">
        <w:rPr>
          <w:b/>
          <w:sz w:val="24"/>
          <w:szCs w:val="24"/>
        </w:rPr>
        <w:t>ОСНОВНЫЕ МЕРОПРИЯТИЯ:</w:t>
      </w:r>
    </w:p>
    <w:tbl>
      <w:tblPr>
        <w:tblW w:w="9833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5"/>
        <w:gridCol w:w="1558"/>
        <w:gridCol w:w="3260"/>
      </w:tblGrid>
      <w:tr w:rsidR="00B31737" w:rsidRPr="00A40F7A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A40F7A" w:rsidRDefault="00B31737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№</w:t>
            </w:r>
          </w:p>
          <w:p w:rsidR="00B31737" w:rsidRPr="00A40F7A" w:rsidRDefault="00B31737" w:rsidP="00B3173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A40F7A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</w:p>
          <w:p w:rsidR="00B31737" w:rsidRPr="00A40F7A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A40F7A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A40F7A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 xml:space="preserve">Место </w:t>
            </w:r>
          </w:p>
          <w:p w:rsidR="00B31737" w:rsidRPr="00A40F7A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737" w:rsidRPr="00A40F7A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  <w:p w:rsidR="00B31737" w:rsidRPr="00A40F7A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0F7A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564862" w:rsidRPr="00A40F7A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A40F7A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687E4B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</w:t>
            </w:r>
            <w:r w:rsidR="00564862" w:rsidRPr="00A40F7A">
              <w:rPr>
                <w:sz w:val="24"/>
                <w:szCs w:val="24"/>
              </w:rPr>
              <w:t xml:space="preserve">овещания  </w:t>
            </w:r>
            <w:r w:rsidRPr="00A40F7A">
              <w:rPr>
                <w:sz w:val="24"/>
                <w:szCs w:val="24"/>
              </w:rPr>
              <w:t xml:space="preserve"> Главы района</w:t>
            </w:r>
            <w:r w:rsidR="00564862" w:rsidRPr="00A40F7A">
              <w:rPr>
                <w:sz w:val="24"/>
                <w:szCs w:val="24"/>
              </w:rPr>
              <w:t xml:space="preserve"> с участием  глав сельских пос</w:t>
            </w:r>
            <w:r w:rsidR="00564862" w:rsidRPr="00A40F7A">
              <w:rPr>
                <w:sz w:val="24"/>
                <w:szCs w:val="24"/>
              </w:rPr>
              <w:t>е</w:t>
            </w:r>
            <w:r w:rsidR="00564862" w:rsidRPr="00A40F7A">
              <w:rPr>
                <w:sz w:val="24"/>
                <w:szCs w:val="24"/>
              </w:rPr>
              <w:t>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B1468A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</w:t>
            </w:r>
            <w:r w:rsidR="00564862" w:rsidRPr="00A40F7A">
              <w:rPr>
                <w:sz w:val="24"/>
                <w:szCs w:val="24"/>
              </w:rPr>
              <w:t>жемеся</w:t>
            </w:r>
            <w:r w:rsidR="00564862" w:rsidRPr="00A40F7A">
              <w:rPr>
                <w:sz w:val="24"/>
                <w:szCs w:val="24"/>
              </w:rPr>
              <w:t>ч</w:t>
            </w:r>
            <w:r w:rsidR="00564862" w:rsidRPr="00A40F7A">
              <w:rPr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A40F7A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564862" w:rsidRPr="00A40F7A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A40F7A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Школа местного сам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B1468A" w:rsidP="0029292F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е</w:t>
            </w:r>
            <w:r w:rsidR="00564862" w:rsidRPr="00A40F7A">
              <w:rPr>
                <w:sz w:val="24"/>
                <w:szCs w:val="24"/>
              </w:rPr>
              <w:t>же</w:t>
            </w:r>
            <w:r w:rsidR="0029292F" w:rsidRPr="00A40F7A">
              <w:rPr>
                <w:sz w:val="24"/>
                <w:szCs w:val="24"/>
              </w:rPr>
              <w:t>квартально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A40F7A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A40F7A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</w:t>
            </w:r>
          </w:p>
        </w:tc>
      </w:tr>
      <w:tr w:rsidR="002D1A55" w:rsidRPr="00A40F7A" w:rsidTr="003F582F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C7213A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Соревнования по спортивному пейнтболу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687E4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15.08.18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</w:tr>
      <w:tr w:rsidR="002D1A55" w:rsidRPr="00A40F7A" w:rsidTr="002F6ABB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C7213A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Акция по пропаганде ЗОЖ «Новое поколение»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1A55" w:rsidRPr="00A40F7A" w:rsidRDefault="002D1A55" w:rsidP="00F7074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15.08.18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2F6ABB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п.Добромысловский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</w:tr>
      <w:tr w:rsidR="002D1A55" w:rsidRPr="00A40F7A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C85553" w:rsidP="000F11C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5</w:t>
            </w:r>
            <w:r w:rsidR="002D1A55"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Акция «Помоги пойти учиться» на территории Идри</w:t>
            </w:r>
            <w:r w:rsidRPr="00A40F7A">
              <w:rPr>
                <w:sz w:val="24"/>
                <w:szCs w:val="24"/>
              </w:rPr>
              <w:t>н</w:t>
            </w:r>
            <w:r w:rsidRPr="00A40F7A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F70749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15.08.18-30.09.18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КДН и ЗП, субъекты системы профилактики</w:t>
            </w:r>
          </w:p>
        </w:tc>
      </w:tr>
      <w:tr w:rsidR="002D1A55" w:rsidRPr="00A40F7A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C85553" w:rsidP="000F11C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«Флаг России»- районная акция посвященная государственному флагу России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F70749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22.08.18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243DF8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2D1A55" w:rsidRPr="00A40F7A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C85553" w:rsidP="000F11C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F70749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«Село мое родное» - праздник посвященный Дню села Идринского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F70749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26.08.18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243DF8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  <w:p w:rsidR="002D1A55" w:rsidRPr="00A40F7A" w:rsidRDefault="002D1A55" w:rsidP="00243DF8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площадь РДК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243DF8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района, Идринский сельсовет</w:t>
            </w:r>
          </w:p>
        </w:tc>
      </w:tr>
      <w:tr w:rsidR="002D1A55" w:rsidRPr="00A40F7A" w:rsidTr="00657367">
        <w:trPr>
          <w:trHeight w:val="51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C85553" w:rsidP="00C85553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lastRenderedPageBreak/>
              <w:t>8</w:t>
            </w:r>
            <w:r w:rsidR="002D1A55" w:rsidRPr="00A40F7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Итоговый августовский педагогический совет работников образования Идринского района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F7074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29.08.18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1A55" w:rsidRPr="00A40F7A" w:rsidRDefault="002D1A55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A55" w:rsidRPr="00A40F7A" w:rsidRDefault="002D1A55" w:rsidP="008441C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района, ОО</w:t>
            </w:r>
            <w:r w:rsidRPr="00A40F7A">
              <w:rPr>
                <w:sz w:val="24"/>
                <w:szCs w:val="24"/>
              </w:rPr>
              <w:t>А</w:t>
            </w:r>
            <w:r w:rsidRPr="00A40F7A">
              <w:rPr>
                <w:sz w:val="24"/>
                <w:szCs w:val="24"/>
              </w:rPr>
              <w:t>Р</w:t>
            </w:r>
          </w:p>
        </w:tc>
      </w:tr>
      <w:tr w:rsidR="00C85553" w:rsidRPr="00A40F7A" w:rsidTr="00657367">
        <w:trPr>
          <w:trHeight w:val="51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85553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Конкурс социальных роликов «Мобильный позитив»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F70749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21.09.18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3F582F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8441CD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</w:tr>
      <w:tr w:rsidR="00C85553" w:rsidRPr="00A40F7A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247475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«День мудрости» - праздничный концерт, посвященный Дню пожилого человека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8441CD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01.10.18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43DF8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243DF8">
            <w:pPr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C85553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247475" w:rsidRPr="00A40F7A">
              <w:rPr>
                <w:color w:val="000000"/>
                <w:sz w:val="24"/>
                <w:szCs w:val="24"/>
              </w:rPr>
              <w:t>1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05.10.16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3A448E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Администрация района, ООАР, сельсоветы, отдел культуры, спорта и молодежной политики</w:t>
            </w:r>
          </w:p>
        </w:tc>
      </w:tr>
      <w:tr w:rsidR="00C85553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247475" w:rsidRPr="00A40F7A">
              <w:rPr>
                <w:color w:val="000000"/>
                <w:sz w:val="24"/>
                <w:szCs w:val="24"/>
              </w:rPr>
              <w:t>2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Праздничные мероприятия, посвященные Дню рабо</w:t>
            </w:r>
            <w:r w:rsidRPr="00A40F7A">
              <w:rPr>
                <w:sz w:val="24"/>
                <w:szCs w:val="24"/>
              </w:rPr>
              <w:t>т</w:t>
            </w:r>
            <w:r w:rsidRPr="00A40F7A">
              <w:rPr>
                <w:sz w:val="24"/>
                <w:szCs w:val="24"/>
              </w:rPr>
              <w:t>ников сельского хозяйства и перерабатывающей пр</w:t>
            </w:r>
            <w:r w:rsidRPr="00A40F7A">
              <w:rPr>
                <w:sz w:val="24"/>
                <w:szCs w:val="24"/>
              </w:rPr>
              <w:t>о</w:t>
            </w:r>
            <w:r w:rsidRPr="00A40F7A">
              <w:rPr>
                <w:sz w:val="24"/>
                <w:szCs w:val="24"/>
              </w:rPr>
              <w:t>мышленности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Отдел сельского хозяйства администрации района</w:t>
            </w:r>
            <w:r w:rsidR="00247475" w:rsidRPr="00A40F7A">
              <w:rPr>
                <w:sz w:val="24"/>
                <w:szCs w:val="24"/>
              </w:rPr>
              <w:t>,</w:t>
            </w:r>
            <w:r w:rsidR="00247475" w:rsidRPr="00A40F7A">
              <w:rPr>
                <w:color w:val="000000"/>
                <w:sz w:val="24"/>
                <w:szCs w:val="24"/>
              </w:rPr>
              <w:t xml:space="preserve"> Отдел культуры, спорта и молодежной политики администр</w:t>
            </w:r>
            <w:r w:rsidR="00247475" w:rsidRPr="00A40F7A">
              <w:rPr>
                <w:color w:val="000000"/>
                <w:sz w:val="24"/>
                <w:szCs w:val="24"/>
              </w:rPr>
              <w:t>а</w:t>
            </w:r>
            <w:r w:rsidR="00247475"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C85553" w:rsidRPr="00A40F7A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247475" w:rsidRPr="00A40F7A">
              <w:rPr>
                <w:color w:val="000000"/>
                <w:sz w:val="24"/>
                <w:szCs w:val="24"/>
              </w:rPr>
              <w:t>3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247475" w:rsidP="0024747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«Русь Великая!» - праздничная, тематическая</w:t>
            </w:r>
            <w:r w:rsidR="00C85553" w:rsidRPr="00A40F7A">
              <w:rPr>
                <w:sz w:val="24"/>
                <w:szCs w:val="24"/>
              </w:rPr>
              <w:t xml:space="preserve"> программа посвященная Дню народного единства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DA1F2B" w:rsidRPr="00A40F7A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24747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Игра КВН «Кубок главы района»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18.11.18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3F582F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п.Добромысловский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2B" w:rsidRPr="00A40F7A" w:rsidRDefault="00DA1F2B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</w:tr>
      <w:tr w:rsidR="00247475" w:rsidRPr="00A40F7A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DA1F2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DA1F2B" w:rsidRPr="00A40F7A">
              <w:rPr>
                <w:color w:val="000000"/>
                <w:sz w:val="24"/>
                <w:szCs w:val="24"/>
              </w:rPr>
              <w:t>5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24747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«Мы вместе» - районный фестиваль опекаемых семей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3F582F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475" w:rsidRPr="00A40F7A" w:rsidRDefault="00247475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Администрация района, 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DA1F2B" w:rsidRPr="00A40F7A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DA1F2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24747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Военно –патриотическая игра «Горячий снег»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25.11.18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1F2B" w:rsidRPr="00A40F7A" w:rsidRDefault="00DA1F2B" w:rsidP="003F582F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1F2B" w:rsidRPr="00A40F7A" w:rsidRDefault="00DA1F2B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Молодежный центр «Альтаир»</w:t>
            </w:r>
          </w:p>
        </w:tc>
      </w:tr>
      <w:tr w:rsidR="00C85553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DA1F2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DA1F2B" w:rsidRPr="00A40F7A">
              <w:rPr>
                <w:color w:val="000000"/>
                <w:sz w:val="24"/>
                <w:szCs w:val="24"/>
              </w:rPr>
              <w:t>7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24747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Районный конкурс-акция посвященная всемирному Дню борьбы со СПИДом «Мой выбор – жизнь»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247475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DA1F2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DA1F2B" w:rsidRPr="00A40F7A">
              <w:rPr>
                <w:color w:val="000000"/>
                <w:sz w:val="24"/>
                <w:szCs w:val="24"/>
              </w:rPr>
              <w:t>8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«Благо дарить»-цикл тематических программ в рамках декады инвалидов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7475" w:rsidRPr="00A40F7A" w:rsidRDefault="00247475" w:rsidP="003F582F">
            <w:pPr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475" w:rsidRPr="00A40F7A" w:rsidRDefault="00247475" w:rsidP="003F582F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C85553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DA1F2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1</w:t>
            </w:r>
            <w:r w:rsidR="00DA1F2B" w:rsidRPr="00A40F7A">
              <w:rPr>
                <w:color w:val="000000"/>
                <w:sz w:val="24"/>
                <w:szCs w:val="24"/>
              </w:rPr>
              <w:t>9</w:t>
            </w:r>
            <w:r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«Новые имена» районный форум одаренных детей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62EF5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62EF5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262EF5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района;</w:t>
            </w:r>
          </w:p>
          <w:p w:rsidR="00C85553" w:rsidRPr="00A40F7A" w:rsidRDefault="00C85553" w:rsidP="00262EF5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C85553" w:rsidRPr="00A40F7A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DA1F2B" w:rsidP="00247475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20</w:t>
            </w:r>
            <w:r w:rsidR="00C85553" w:rsidRPr="00A40F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3A448E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«Новый год – пора чудес» концертная программа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553" w:rsidRPr="00A40F7A" w:rsidRDefault="00C85553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МБУК Идринский ДК</w:t>
            </w:r>
          </w:p>
          <w:p w:rsidR="00C85553" w:rsidRPr="00A40F7A" w:rsidRDefault="00C85553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 w:rsidRPr="00A40F7A">
              <w:rPr>
                <w:sz w:val="24"/>
                <w:szCs w:val="24"/>
              </w:rPr>
              <w:t>В селах ра</w:t>
            </w:r>
            <w:r w:rsidRPr="00A40F7A">
              <w:rPr>
                <w:sz w:val="24"/>
                <w:szCs w:val="24"/>
              </w:rPr>
              <w:t>й</w:t>
            </w:r>
            <w:r w:rsidRPr="00A40F7A">
              <w:rPr>
                <w:sz w:val="24"/>
                <w:szCs w:val="24"/>
              </w:rPr>
              <w:t>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553" w:rsidRPr="00A40F7A" w:rsidRDefault="00C85553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A40F7A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A40F7A">
              <w:rPr>
                <w:color w:val="000000"/>
                <w:sz w:val="24"/>
                <w:szCs w:val="24"/>
              </w:rPr>
              <w:t>а</w:t>
            </w:r>
            <w:r w:rsidRPr="00A40F7A">
              <w:rPr>
                <w:color w:val="000000"/>
                <w:sz w:val="24"/>
                <w:szCs w:val="24"/>
              </w:rPr>
              <w:t>ции района</w:t>
            </w:r>
          </w:p>
        </w:tc>
      </w:tr>
    </w:tbl>
    <w:p w:rsidR="00ED08D8" w:rsidRPr="00A40F7A" w:rsidRDefault="00ED08D8" w:rsidP="00B31737">
      <w:pPr>
        <w:jc w:val="both"/>
        <w:rPr>
          <w:sz w:val="24"/>
          <w:szCs w:val="24"/>
        </w:rPr>
      </w:pPr>
    </w:p>
    <w:p w:rsidR="00ED08D8" w:rsidRPr="00A40F7A" w:rsidRDefault="00ED08D8" w:rsidP="00B31737">
      <w:pPr>
        <w:jc w:val="both"/>
        <w:rPr>
          <w:sz w:val="24"/>
          <w:szCs w:val="24"/>
        </w:rPr>
      </w:pPr>
    </w:p>
    <w:p w:rsidR="00ED08D8" w:rsidRPr="00A40F7A" w:rsidRDefault="00ED08D8" w:rsidP="00B31737">
      <w:pPr>
        <w:jc w:val="both"/>
        <w:rPr>
          <w:sz w:val="24"/>
          <w:szCs w:val="24"/>
        </w:rPr>
      </w:pPr>
    </w:p>
    <w:sectPr w:rsidR="00ED08D8" w:rsidRPr="00A4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F8"/>
    <w:rsid w:val="00003942"/>
    <w:rsid w:val="0001150A"/>
    <w:rsid w:val="00031855"/>
    <w:rsid w:val="00033344"/>
    <w:rsid w:val="000414BE"/>
    <w:rsid w:val="00045669"/>
    <w:rsid w:val="00051479"/>
    <w:rsid w:val="00056E88"/>
    <w:rsid w:val="000B06E6"/>
    <w:rsid w:val="000C1E3D"/>
    <w:rsid w:val="000F11C7"/>
    <w:rsid w:val="000F6CCC"/>
    <w:rsid w:val="001001CA"/>
    <w:rsid w:val="00102DE0"/>
    <w:rsid w:val="001108F7"/>
    <w:rsid w:val="00115C2E"/>
    <w:rsid w:val="00123110"/>
    <w:rsid w:val="001254C5"/>
    <w:rsid w:val="00125E73"/>
    <w:rsid w:val="00153C3F"/>
    <w:rsid w:val="00165059"/>
    <w:rsid w:val="001771E7"/>
    <w:rsid w:val="00194C63"/>
    <w:rsid w:val="00221A57"/>
    <w:rsid w:val="00243DF8"/>
    <w:rsid w:val="0024656E"/>
    <w:rsid w:val="00247475"/>
    <w:rsid w:val="00262EF5"/>
    <w:rsid w:val="002642DB"/>
    <w:rsid w:val="0026654C"/>
    <w:rsid w:val="0029292F"/>
    <w:rsid w:val="002D1A55"/>
    <w:rsid w:val="002E0786"/>
    <w:rsid w:val="002F6ABB"/>
    <w:rsid w:val="00324C4F"/>
    <w:rsid w:val="003500A5"/>
    <w:rsid w:val="00352087"/>
    <w:rsid w:val="003A448E"/>
    <w:rsid w:val="003A6977"/>
    <w:rsid w:val="003B6D96"/>
    <w:rsid w:val="003D111F"/>
    <w:rsid w:val="003D5BBB"/>
    <w:rsid w:val="003E542F"/>
    <w:rsid w:val="003F1E58"/>
    <w:rsid w:val="003F582F"/>
    <w:rsid w:val="00402DA3"/>
    <w:rsid w:val="00410023"/>
    <w:rsid w:val="004454E1"/>
    <w:rsid w:val="00452217"/>
    <w:rsid w:val="00466C41"/>
    <w:rsid w:val="004718EE"/>
    <w:rsid w:val="00486B1F"/>
    <w:rsid w:val="004A7809"/>
    <w:rsid w:val="004D260D"/>
    <w:rsid w:val="004D56F6"/>
    <w:rsid w:val="004D61F6"/>
    <w:rsid w:val="0050274B"/>
    <w:rsid w:val="00511C81"/>
    <w:rsid w:val="00524BAB"/>
    <w:rsid w:val="00542E18"/>
    <w:rsid w:val="005478EB"/>
    <w:rsid w:val="00564862"/>
    <w:rsid w:val="00583B97"/>
    <w:rsid w:val="005A15EA"/>
    <w:rsid w:val="005C0510"/>
    <w:rsid w:val="005C11C2"/>
    <w:rsid w:val="005D0E71"/>
    <w:rsid w:val="005D2FB6"/>
    <w:rsid w:val="005D3729"/>
    <w:rsid w:val="006101DC"/>
    <w:rsid w:val="006223AD"/>
    <w:rsid w:val="0062366A"/>
    <w:rsid w:val="006459A0"/>
    <w:rsid w:val="00657367"/>
    <w:rsid w:val="00671317"/>
    <w:rsid w:val="006735D3"/>
    <w:rsid w:val="006840B0"/>
    <w:rsid w:val="00687E4B"/>
    <w:rsid w:val="00692099"/>
    <w:rsid w:val="006A3616"/>
    <w:rsid w:val="006C59FD"/>
    <w:rsid w:val="00704EF1"/>
    <w:rsid w:val="00715C96"/>
    <w:rsid w:val="007215F8"/>
    <w:rsid w:val="00747978"/>
    <w:rsid w:val="00761432"/>
    <w:rsid w:val="00775349"/>
    <w:rsid w:val="007768D8"/>
    <w:rsid w:val="007A687C"/>
    <w:rsid w:val="007E7792"/>
    <w:rsid w:val="007F544E"/>
    <w:rsid w:val="00817C77"/>
    <w:rsid w:val="008441CD"/>
    <w:rsid w:val="00856A52"/>
    <w:rsid w:val="008572E8"/>
    <w:rsid w:val="008F0726"/>
    <w:rsid w:val="008F7F98"/>
    <w:rsid w:val="00914763"/>
    <w:rsid w:val="00926339"/>
    <w:rsid w:val="00940ABF"/>
    <w:rsid w:val="0094519E"/>
    <w:rsid w:val="00950641"/>
    <w:rsid w:val="00961B3D"/>
    <w:rsid w:val="00973AD9"/>
    <w:rsid w:val="00977533"/>
    <w:rsid w:val="00A11D63"/>
    <w:rsid w:val="00A14885"/>
    <w:rsid w:val="00A2361A"/>
    <w:rsid w:val="00A325FD"/>
    <w:rsid w:val="00A40F7A"/>
    <w:rsid w:val="00A678EB"/>
    <w:rsid w:val="00A90CBD"/>
    <w:rsid w:val="00A929BA"/>
    <w:rsid w:val="00AB66D2"/>
    <w:rsid w:val="00AC147A"/>
    <w:rsid w:val="00AE1680"/>
    <w:rsid w:val="00B05452"/>
    <w:rsid w:val="00B1468A"/>
    <w:rsid w:val="00B17F7D"/>
    <w:rsid w:val="00B31737"/>
    <w:rsid w:val="00B66208"/>
    <w:rsid w:val="00B75D7F"/>
    <w:rsid w:val="00BA15A3"/>
    <w:rsid w:val="00BA2171"/>
    <w:rsid w:val="00BA6185"/>
    <w:rsid w:val="00BC68DC"/>
    <w:rsid w:val="00BE728F"/>
    <w:rsid w:val="00C40A91"/>
    <w:rsid w:val="00C419BF"/>
    <w:rsid w:val="00C7213A"/>
    <w:rsid w:val="00C85553"/>
    <w:rsid w:val="00C90ECF"/>
    <w:rsid w:val="00CB0518"/>
    <w:rsid w:val="00CB1BBF"/>
    <w:rsid w:val="00CD0896"/>
    <w:rsid w:val="00CE502D"/>
    <w:rsid w:val="00D179E3"/>
    <w:rsid w:val="00D40662"/>
    <w:rsid w:val="00D4250B"/>
    <w:rsid w:val="00D462A5"/>
    <w:rsid w:val="00D46C64"/>
    <w:rsid w:val="00D655FB"/>
    <w:rsid w:val="00D94926"/>
    <w:rsid w:val="00DA1F2B"/>
    <w:rsid w:val="00DB7C75"/>
    <w:rsid w:val="00E24BA7"/>
    <w:rsid w:val="00E4333D"/>
    <w:rsid w:val="00E50B33"/>
    <w:rsid w:val="00E5413C"/>
    <w:rsid w:val="00E67103"/>
    <w:rsid w:val="00E71446"/>
    <w:rsid w:val="00E7487E"/>
    <w:rsid w:val="00E8024F"/>
    <w:rsid w:val="00E81E9B"/>
    <w:rsid w:val="00E85AB8"/>
    <w:rsid w:val="00EB6533"/>
    <w:rsid w:val="00EC3E38"/>
    <w:rsid w:val="00ED08D8"/>
    <w:rsid w:val="00EE3101"/>
    <w:rsid w:val="00EE34E3"/>
    <w:rsid w:val="00EE386C"/>
    <w:rsid w:val="00F14EE3"/>
    <w:rsid w:val="00F40124"/>
    <w:rsid w:val="00F5031C"/>
    <w:rsid w:val="00F602C0"/>
    <w:rsid w:val="00F70749"/>
    <w:rsid w:val="00FA3D0C"/>
    <w:rsid w:val="00FB1694"/>
    <w:rsid w:val="00FB1BA0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F927-486E-4EC0-8B4D-E8F6BAE8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F8"/>
  </w:style>
  <w:style w:type="paragraph" w:styleId="1">
    <w:name w:val="heading 1"/>
    <w:basedOn w:val="a"/>
    <w:next w:val="a"/>
    <w:link w:val="10"/>
    <w:qFormat/>
    <w:rsid w:val="00775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1737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31737"/>
    <w:rPr>
      <w:b/>
      <w:kern w:val="1"/>
      <w:sz w:val="24"/>
      <w:lang w:eastAsia="ar-SA"/>
    </w:rPr>
  </w:style>
  <w:style w:type="paragraph" w:styleId="a4">
    <w:name w:val="header"/>
    <w:basedOn w:val="a"/>
    <w:link w:val="a5"/>
    <w:rsid w:val="00B31737"/>
    <w:pPr>
      <w:tabs>
        <w:tab w:val="center" w:pos="4153"/>
        <w:tab w:val="right" w:pos="8306"/>
      </w:tabs>
    </w:pPr>
    <w:rPr>
      <w:kern w:val="1"/>
      <w:sz w:val="24"/>
      <w:lang w:eastAsia="ar-SA"/>
    </w:rPr>
  </w:style>
  <w:style w:type="character" w:customStyle="1" w:styleId="a5">
    <w:name w:val="Верхний колонтитул Знак"/>
    <w:link w:val="a4"/>
    <w:rsid w:val="00B31737"/>
    <w:rPr>
      <w:kern w:val="1"/>
      <w:sz w:val="24"/>
      <w:lang w:eastAsia="ar-SA"/>
    </w:rPr>
  </w:style>
  <w:style w:type="character" w:customStyle="1" w:styleId="10">
    <w:name w:val="Заголовок 1 Знак"/>
    <w:link w:val="1"/>
    <w:rsid w:val="007753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Основной текст_"/>
    <w:link w:val="11"/>
    <w:rsid w:val="00DB7C75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DB7C75"/>
    <w:pPr>
      <w:shd w:val="clear" w:color="auto" w:fill="FFFFFF"/>
      <w:spacing w:line="0" w:lineRule="atLeas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Алена</cp:lastModifiedBy>
  <cp:revision>3</cp:revision>
  <cp:lastPrinted>2018-08-10T08:11:00Z</cp:lastPrinted>
  <dcterms:created xsi:type="dcterms:W3CDTF">2018-08-13T15:54:00Z</dcterms:created>
  <dcterms:modified xsi:type="dcterms:W3CDTF">2018-08-13T15:55:00Z</dcterms:modified>
</cp:coreProperties>
</file>