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2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КРАСНОЯРСКИЙ КРАЙ</w:t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171D2" w:rsidRPr="00C14F9B" w:rsidRDefault="008171D2" w:rsidP="008171D2">
      <w:pPr>
        <w:jc w:val="center"/>
        <w:rPr>
          <w:rFonts w:ascii="Times New Roman" w:hAnsi="Times New Roman"/>
          <w:b/>
          <w:sz w:val="28"/>
          <w:szCs w:val="28"/>
        </w:rPr>
      </w:pPr>
      <w:r w:rsidRPr="00C14F9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</w:p>
    <w:p w:rsidR="008171D2" w:rsidRPr="00C14F9B" w:rsidRDefault="00755614" w:rsidP="00817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15.06.2023</w:t>
      </w:r>
      <w:r w:rsidR="008171D2" w:rsidRPr="00C14F9B">
        <w:rPr>
          <w:rFonts w:ascii="Times New Roman" w:hAnsi="Times New Roman"/>
          <w:sz w:val="28"/>
          <w:szCs w:val="28"/>
        </w:rPr>
        <w:t xml:space="preserve">                    </w:t>
      </w:r>
      <w:r w:rsidR="008171D2" w:rsidRPr="00C14F9B">
        <w:rPr>
          <w:rFonts w:ascii="Times New Roman" w:hAnsi="Times New Roman"/>
          <w:sz w:val="28"/>
          <w:szCs w:val="28"/>
        </w:rPr>
        <w:tab/>
      </w:r>
      <w:r w:rsidR="008171D2">
        <w:rPr>
          <w:rFonts w:ascii="Times New Roman" w:hAnsi="Times New Roman"/>
          <w:sz w:val="28"/>
          <w:szCs w:val="28"/>
        </w:rPr>
        <w:t xml:space="preserve">               </w:t>
      </w:r>
      <w:r w:rsidR="008171D2" w:rsidRPr="00C14F9B">
        <w:rPr>
          <w:rFonts w:ascii="Times New Roman" w:hAnsi="Times New Roman"/>
          <w:sz w:val="28"/>
          <w:szCs w:val="28"/>
        </w:rPr>
        <w:t xml:space="preserve">с.Идринское   </w:t>
      </w:r>
      <w:r w:rsidR="008171D2">
        <w:rPr>
          <w:rFonts w:ascii="Times New Roman" w:hAnsi="Times New Roman"/>
          <w:sz w:val="28"/>
          <w:szCs w:val="28"/>
        </w:rPr>
        <w:t xml:space="preserve">      </w:t>
      </w:r>
      <w:r w:rsidR="00012054">
        <w:rPr>
          <w:rFonts w:ascii="Times New Roman" w:hAnsi="Times New Roman"/>
          <w:sz w:val="28"/>
          <w:szCs w:val="28"/>
        </w:rPr>
        <w:t xml:space="preserve">                              </w:t>
      </w:r>
      <w:r w:rsidR="008171D2">
        <w:rPr>
          <w:rFonts w:ascii="Times New Roman" w:hAnsi="Times New Roman"/>
          <w:sz w:val="28"/>
          <w:szCs w:val="28"/>
        </w:rPr>
        <w:t xml:space="preserve"> </w:t>
      </w:r>
      <w:r w:rsidR="008171D2" w:rsidRPr="00C14F9B">
        <w:rPr>
          <w:rFonts w:ascii="Times New Roman" w:hAnsi="Times New Roman"/>
          <w:sz w:val="28"/>
          <w:szCs w:val="28"/>
        </w:rPr>
        <w:t>№</w:t>
      </w:r>
      <w:r w:rsidR="00817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346</w:t>
      </w:r>
      <w:r w:rsidR="000E5975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-</w:t>
      </w:r>
      <w:r w:rsidR="008020F6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п</w:t>
      </w:r>
    </w:p>
    <w:p w:rsidR="008171D2" w:rsidRDefault="008171D2" w:rsidP="00F37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Идринского 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п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7869" w:rsidRDefault="00F37869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1D2" w:rsidRPr="008171D2" w:rsidRDefault="008171D2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>В соответствии со статьями 19, 33 Устава Идринского района и в  связи с кадровыми изменениями   ПОСТАНОВЛЯЮ:</w:t>
      </w:r>
    </w:p>
    <w:p w:rsidR="008171D2" w:rsidRPr="008171D2" w:rsidRDefault="008171D2" w:rsidP="00F37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п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8171D2" w:rsidRDefault="008D6BFF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71D2" w:rsidRPr="008171D2">
        <w:rPr>
          <w:rFonts w:ascii="Times New Roman" w:hAnsi="Times New Roman"/>
          <w:sz w:val="28"/>
          <w:szCs w:val="28"/>
        </w:rPr>
        <w:t>риложение</w:t>
      </w:r>
      <w:r w:rsidR="003E79AE">
        <w:rPr>
          <w:rFonts w:ascii="Times New Roman" w:hAnsi="Times New Roman"/>
          <w:sz w:val="28"/>
          <w:szCs w:val="28"/>
        </w:rPr>
        <w:t xml:space="preserve"> № 1</w:t>
      </w:r>
      <w:r w:rsidR="008171D2" w:rsidRPr="008171D2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1D526C" w:rsidRPr="008171D2" w:rsidRDefault="001D526C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E1792B" w:rsidRPr="00E1792B">
        <w:rPr>
          <w:rFonts w:ascii="Times New Roman" w:hAnsi="Times New Roman"/>
          <w:sz w:val="28"/>
        </w:rPr>
        <w:t xml:space="preserve">Отменить постановление </w:t>
      </w:r>
      <w:r w:rsidR="00E1792B" w:rsidRPr="00E1792B">
        <w:rPr>
          <w:rFonts w:ascii="Times New Roman" w:hAnsi="Times New Roman"/>
          <w:sz w:val="28"/>
          <w:szCs w:val="28"/>
        </w:rPr>
        <w:t xml:space="preserve">администрации Идринского района от </w:t>
      </w:r>
      <w:r w:rsidR="00E1792B">
        <w:rPr>
          <w:rFonts w:ascii="Times New Roman" w:hAnsi="Times New Roman"/>
          <w:sz w:val="28"/>
          <w:szCs w:val="28"/>
        </w:rPr>
        <w:t>13.04.2023</w:t>
      </w:r>
      <w:r w:rsidR="00E1792B" w:rsidRPr="00E1792B">
        <w:rPr>
          <w:rFonts w:ascii="Times New Roman" w:hAnsi="Times New Roman"/>
          <w:sz w:val="28"/>
          <w:szCs w:val="28"/>
        </w:rPr>
        <w:t xml:space="preserve"> № </w:t>
      </w:r>
      <w:r w:rsidR="00E1792B">
        <w:rPr>
          <w:rFonts w:ascii="Times New Roman" w:hAnsi="Times New Roman"/>
          <w:sz w:val="28"/>
          <w:szCs w:val="28"/>
        </w:rPr>
        <w:t>207</w:t>
      </w:r>
      <w:r w:rsidR="00E1792B" w:rsidRPr="00E1792B">
        <w:rPr>
          <w:rFonts w:ascii="Times New Roman" w:hAnsi="Times New Roman"/>
          <w:sz w:val="28"/>
          <w:szCs w:val="28"/>
        </w:rPr>
        <w:t>-п «О внесении изменения в постановление администрации Идринского  района от 14.01.2020  №  6 – п  «О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</w:t>
      </w:r>
      <w:r w:rsidR="0049096C">
        <w:rPr>
          <w:rFonts w:ascii="Times New Roman" w:hAnsi="Times New Roman"/>
          <w:sz w:val="28"/>
          <w:szCs w:val="28"/>
        </w:rPr>
        <w:t>ещений на новый пятилетний срок</w:t>
      </w:r>
      <w:r w:rsidR="00E1792B" w:rsidRPr="00E1792B">
        <w:rPr>
          <w:rFonts w:ascii="Times New Roman" w:hAnsi="Times New Roman"/>
          <w:sz w:val="28"/>
          <w:szCs w:val="28"/>
        </w:rPr>
        <w:t>»</w:t>
      </w:r>
      <w:r w:rsidR="00D96FE4">
        <w:rPr>
          <w:rFonts w:ascii="Times New Roman" w:hAnsi="Times New Roman"/>
          <w:sz w:val="28"/>
          <w:szCs w:val="28"/>
        </w:rPr>
        <w:t>.</w:t>
      </w:r>
    </w:p>
    <w:p w:rsidR="008171D2" w:rsidRPr="008171D2" w:rsidRDefault="001D526C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1D2" w:rsidRPr="008171D2">
        <w:rPr>
          <w:rFonts w:ascii="Times New Roman" w:hAnsi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9" w:history="1"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rayon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8171D2" w:rsidRPr="008F6874">
        <w:rPr>
          <w:rFonts w:ascii="Times New Roman" w:hAnsi="Times New Roman"/>
          <w:sz w:val="28"/>
          <w:szCs w:val="28"/>
        </w:rPr>
        <w:t>)</w:t>
      </w:r>
      <w:r w:rsidR="008171D2" w:rsidRPr="008171D2">
        <w:rPr>
          <w:rFonts w:ascii="Times New Roman" w:hAnsi="Times New Roman"/>
          <w:sz w:val="28"/>
          <w:szCs w:val="28"/>
        </w:rPr>
        <w:t>.</w:t>
      </w:r>
    </w:p>
    <w:p w:rsidR="008171D2" w:rsidRPr="008171D2" w:rsidRDefault="001D526C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71D2" w:rsidRPr="008171D2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8171D2" w:rsidRDefault="008171D2" w:rsidP="008171D2">
      <w:pPr>
        <w:jc w:val="both"/>
        <w:rPr>
          <w:rFonts w:ascii="Times New Roman" w:hAnsi="Times New Roman"/>
          <w:sz w:val="28"/>
          <w:szCs w:val="28"/>
        </w:rPr>
      </w:pPr>
    </w:p>
    <w:p w:rsidR="008171D2" w:rsidRDefault="00FD0DCB" w:rsidP="000E59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</w:t>
      </w:r>
      <w:r w:rsidR="008171D2" w:rsidRPr="00DB63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71D2" w:rsidRPr="00DB63A0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района</w:t>
      </w:r>
      <w:r w:rsidR="008171D2" w:rsidRPr="00DB63A0">
        <w:rPr>
          <w:rFonts w:ascii="Times New Roman" w:hAnsi="Times New Roman"/>
          <w:sz w:val="28"/>
          <w:szCs w:val="28"/>
        </w:rPr>
        <w:t xml:space="preserve">      </w:t>
      </w:r>
      <w:r w:rsidR="008171D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1B6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Г.В. Безъязыкова</w:t>
      </w:r>
    </w:p>
    <w:p w:rsidR="00693AFA" w:rsidRDefault="00693AFA" w:rsidP="008171D2">
      <w:pPr>
        <w:rPr>
          <w:rFonts w:ascii="Times New Roman" w:hAnsi="Times New Roman"/>
        </w:rPr>
        <w:sectPr w:rsidR="00693AFA">
          <w:pgSz w:w="11906" w:h="16838"/>
          <w:pgMar w:top="1134" w:right="850" w:bottom="1134" w:left="1701" w:header="708" w:footer="708" w:gutter="0"/>
          <w:cols w:space="720"/>
        </w:sectPr>
      </w:pPr>
    </w:p>
    <w:p w:rsidR="004A3F1F" w:rsidRDefault="004A3F1F" w:rsidP="00BF4BC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A3F1F" w:rsidRDefault="004A3F1F" w:rsidP="00BF4BC7">
      <w:pPr>
        <w:tabs>
          <w:tab w:val="left" w:pos="5241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A3F1F" w:rsidRDefault="004A3F1F" w:rsidP="00BF4BC7">
      <w:pPr>
        <w:tabs>
          <w:tab w:val="left" w:pos="5241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</w:p>
    <w:p w:rsidR="004A3F1F" w:rsidRDefault="004A3F1F" w:rsidP="00BF4BC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5B0F">
        <w:rPr>
          <w:rFonts w:ascii="Times New Roman" w:hAnsi="Times New Roman"/>
          <w:sz w:val="28"/>
          <w:szCs w:val="28"/>
        </w:rPr>
        <w:t>15.06.2023</w:t>
      </w:r>
      <w:r w:rsidR="00C42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65B0F">
        <w:rPr>
          <w:rFonts w:ascii="Times New Roman" w:eastAsia="Times New Roman" w:hAnsi="Times New Roman"/>
          <w:sz w:val="28"/>
          <w:szCs w:val="28"/>
          <w:lang w:eastAsia="ru-RU"/>
        </w:rPr>
        <w:t>346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</w:t>
      </w:r>
    </w:p>
    <w:p w:rsidR="008171D2" w:rsidRDefault="004A3F1F" w:rsidP="00BF4BC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8171D2" w:rsidP="00BF4BC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171D2" w:rsidRDefault="008171D2" w:rsidP="00BF4BC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района </w:t>
      </w:r>
    </w:p>
    <w:p w:rsidR="008171D2" w:rsidRDefault="008171D2" w:rsidP="00BF4BC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E59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0E5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171D2" w:rsidRDefault="008171D2" w:rsidP="00817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</w:p>
    <w:p w:rsidR="008171D2" w:rsidRDefault="008171D2" w:rsidP="00817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pgSz w:w="11906" w:h="16838"/>
          <w:pgMar w:top="1134" w:right="850" w:bottom="1134" w:left="1701" w:header="708" w:footer="708" w:gutter="0"/>
          <w:cols w:space="720"/>
        </w:sectPr>
      </w:pPr>
    </w:p>
    <w:p w:rsidR="008171D2" w:rsidRDefault="000E5975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Левкина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0E5975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Ольга Андреевна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9AE" w:rsidRDefault="003E79AE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3E79AE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исполняющ</w:t>
      </w:r>
      <w:r w:rsidR="00C8302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района по социальным вопросам</w:t>
      </w:r>
      <w:r w:rsidR="007A3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5A3">
        <w:rPr>
          <w:rFonts w:ascii="Times New Roman" w:eastAsia="Times New Roman" w:hAnsi="Times New Roman"/>
          <w:sz w:val="28"/>
          <w:szCs w:val="28"/>
          <w:lang w:eastAsia="ru-RU"/>
        </w:rPr>
        <w:t>- начальник</w:t>
      </w:r>
      <w:r w:rsidR="00C830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25A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>, председатель межведомственной комиссии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20793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Овсянников</w:t>
      </w:r>
    </w:p>
    <w:p w:rsidR="0020793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Евгений Сергеевич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BA3" w:rsidRDefault="005B6BA3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ведущий специалист отдела имущественных и земельных отношений администрации</w:t>
      </w:r>
      <w:r w:rsidR="00A11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5B6BA3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="008E67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1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780">
        <w:rPr>
          <w:rFonts w:ascii="Times New Roman" w:eastAsia="Times New Roman" w:hAnsi="Times New Roman"/>
          <w:sz w:val="28"/>
          <w:szCs w:val="28"/>
          <w:lang w:eastAsia="ru-RU"/>
        </w:rPr>
        <w:t>секретарь межведомственной комиссии</w:t>
      </w:r>
    </w:p>
    <w:p w:rsidR="00DF6A48" w:rsidRDefault="00DF6A48" w:rsidP="008E6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F6A48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A1162D" w:rsidRDefault="00A1162D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межведомственной комиссии:</w:t>
      </w:r>
    </w:p>
    <w:p w:rsidR="005E46E2" w:rsidRDefault="005E46E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0E5975" w:rsidTr="005B4B99">
        <w:tc>
          <w:tcPr>
            <w:tcW w:w="3510" w:type="dxa"/>
          </w:tcPr>
          <w:p w:rsidR="000E5975" w:rsidRDefault="000E5975" w:rsidP="000E59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Бахман</w:t>
            </w:r>
          </w:p>
          <w:p w:rsidR="000E5975" w:rsidRDefault="000E5975" w:rsidP="000E59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Александрович</w:t>
            </w:r>
          </w:p>
          <w:p w:rsidR="000E5975" w:rsidRDefault="000E5975" w:rsidP="008171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E5975" w:rsidRPr="000E5975" w:rsidRDefault="000E5975" w:rsidP="00A14602">
            <w:pPr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з</w:t>
            </w:r>
            <w:r w:rsidRPr="000E5975">
              <w:rPr>
                <w:rFonts w:ascii="Times New Roman" w:hAnsi="Times New Roman"/>
                <w:kern w:val="16"/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</w:tc>
      </w:tr>
    </w:tbl>
    <w:p w:rsidR="000E5975" w:rsidRDefault="000E5975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E597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Кириллов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Виктор Николаевич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2EC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комиссии по вопросам жилищно-коммунального хозяйства, строительства, </w:t>
      </w:r>
      <w:r w:rsidR="00BC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BC42EC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транспорта и связи</w:t>
      </w:r>
      <w:r w:rsidR="00AC7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районного Совета депутатов (по согласованию)</w:t>
      </w:r>
    </w:p>
    <w:p w:rsidR="00831694" w:rsidRDefault="00831694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Лахаев</w:t>
      </w: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Вадим Николаевич                </w:t>
      </w: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4D9" w:rsidRDefault="00D504D9" w:rsidP="008316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8316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Молярова </w:t>
      </w:r>
    </w:p>
    <w:p w:rsidR="00831694" w:rsidRDefault="00831694" w:rsidP="008316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Наталья Юрьевна</w:t>
      </w:r>
    </w:p>
    <w:p w:rsidR="00831694" w:rsidRDefault="00831694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6E2" w:rsidRDefault="005E46E2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3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Скутина</w:t>
      </w:r>
    </w:p>
    <w:p w:rsidR="00C625A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Марина Федоровна</w:t>
      </w:r>
    </w:p>
    <w:p w:rsidR="00831694" w:rsidRDefault="00831694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правового, кадрового обеспечения и делопроизводства</w:t>
      </w:r>
      <w:r w:rsidR="008F687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Идринского района</w:t>
      </w: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694" w:rsidRDefault="00831694" w:rsidP="0083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едущий специалист по опеке и попечительству в отношении несовершеннолетних </w:t>
      </w:r>
    </w:p>
    <w:p w:rsidR="00831694" w:rsidRDefault="00831694" w:rsidP="008316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 района</w:t>
      </w:r>
    </w:p>
    <w:p w:rsidR="00831694" w:rsidRDefault="00831694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8" w:rsidRDefault="005B6BA3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 отдела по вопросам строительства, архитектуры и жилищно-коммунального хозяйства </w:t>
      </w:r>
      <w:r w:rsidR="00311C4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 района</w:t>
      </w: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D77B8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Храпов </w:t>
      </w:r>
    </w:p>
    <w:p w:rsidR="005D77B8" w:rsidRDefault="005D77B8" w:rsidP="005D7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Евгений Николаевич</w:t>
      </w: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строительства, архитектуры и жилищно-коммунального хозяйства</w:t>
      </w:r>
    </w:p>
    <w:p w:rsidR="00B4768D" w:rsidRDefault="00D504D9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4768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573A2F" w:rsidRDefault="00573A2F" w:rsidP="00B4768D">
      <w:pPr>
        <w:spacing w:after="0" w:line="240" w:lineRule="auto"/>
      </w:pPr>
    </w:p>
    <w:sectPr w:rsidR="0057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EC" w:rsidRDefault="00BC42EC" w:rsidP="00BC42EC">
      <w:pPr>
        <w:spacing w:after="0" w:line="240" w:lineRule="auto"/>
      </w:pPr>
      <w:r>
        <w:separator/>
      </w:r>
    </w:p>
  </w:endnote>
  <w:end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EC" w:rsidRDefault="00BC42EC" w:rsidP="00BC42EC">
      <w:pPr>
        <w:spacing w:after="0" w:line="240" w:lineRule="auto"/>
      </w:pPr>
      <w:r>
        <w:separator/>
      </w:r>
    </w:p>
  </w:footnote>
  <w:foot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2"/>
    <w:rsid w:val="00012054"/>
    <w:rsid w:val="000E1EE5"/>
    <w:rsid w:val="000E5975"/>
    <w:rsid w:val="00131B71"/>
    <w:rsid w:val="001D526C"/>
    <w:rsid w:val="00207933"/>
    <w:rsid w:val="002235E0"/>
    <w:rsid w:val="00311C4B"/>
    <w:rsid w:val="0035174F"/>
    <w:rsid w:val="00353953"/>
    <w:rsid w:val="003A1186"/>
    <w:rsid w:val="003E79AE"/>
    <w:rsid w:val="00404A23"/>
    <w:rsid w:val="004704BB"/>
    <w:rsid w:val="00474272"/>
    <w:rsid w:val="00485DD3"/>
    <w:rsid w:val="0049096C"/>
    <w:rsid w:val="004A3F1F"/>
    <w:rsid w:val="00521E63"/>
    <w:rsid w:val="00532A2D"/>
    <w:rsid w:val="00565B0F"/>
    <w:rsid w:val="00571B6E"/>
    <w:rsid w:val="00573A2F"/>
    <w:rsid w:val="005B4B99"/>
    <w:rsid w:val="005B6BA3"/>
    <w:rsid w:val="005D77B8"/>
    <w:rsid w:val="005E46E2"/>
    <w:rsid w:val="00693AFA"/>
    <w:rsid w:val="006A0529"/>
    <w:rsid w:val="006E49AB"/>
    <w:rsid w:val="00755614"/>
    <w:rsid w:val="007A38A6"/>
    <w:rsid w:val="007F01B3"/>
    <w:rsid w:val="008020F6"/>
    <w:rsid w:val="00803278"/>
    <w:rsid w:val="008171D2"/>
    <w:rsid w:val="00831694"/>
    <w:rsid w:val="008619A8"/>
    <w:rsid w:val="008D6BFF"/>
    <w:rsid w:val="008E6780"/>
    <w:rsid w:val="008F4DE7"/>
    <w:rsid w:val="008F6874"/>
    <w:rsid w:val="00916489"/>
    <w:rsid w:val="00A1162D"/>
    <w:rsid w:val="00A14602"/>
    <w:rsid w:val="00AC7A35"/>
    <w:rsid w:val="00B17654"/>
    <w:rsid w:val="00B4768D"/>
    <w:rsid w:val="00B6592E"/>
    <w:rsid w:val="00BA6168"/>
    <w:rsid w:val="00BC42EC"/>
    <w:rsid w:val="00BD59A5"/>
    <w:rsid w:val="00BF3DA6"/>
    <w:rsid w:val="00BF4BC7"/>
    <w:rsid w:val="00C42E7A"/>
    <w:rsid w:val="00C50178"/>
    <w:rsid w:val="00C625A3"/>
    <w:rsid w:val="00C83020"/>
    <w:rsid w:val="00D504D9"/>
    <w:rsid w:val="00D96FE4"/>
    <w:rsid w:val="00DF6A48"/>
    <w:rsid w:val="00E1792B"/>
    <w:rsid w:val="00E870C3"/>
    <w:rsid w:val="00EF0E73"/>
    <w:rsid w:val="00EF618B"/>
    <w:rsid w:val="00F37869"/>
    <w:rsid w:val="00F54F81"/>
    <w:rsid w:val="00FD0DC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E13F-BC5A-491D-8E88-8D032500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cp:lastPrinted>2023-06-16T06:58:00Z</cp:lastPrinted>
  <dcterms:created xsi:type="dcterms:W3CDTF">2023-01-13T04:37:00Z</dcterms:created>
  <dcterms:modified xsi:type="dcterms:W3CDTF">2023-06-16T07:01:00Z</dcterms:modified>
</cp:coreProperties>
</file>